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12F" w:rsidRDefault="00AA512F" w:rsidP="00AA512F">
      <w:pPr>
        <w:spacing w:after="0"/>
        <w:ind w:hanging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Pr="00AA512F">
        <w:rPr>
          <w:rFonts w:ascii="Times New Roman" w:hAnsi="Times New Roman" w:cs="Times New Roman"/>
          <w:b/>
          <w:sz w:val="26"/>
          <w:szCs w:val="26"/>
        </w:rPr>
        <w:t>PHÒNG GDĐT VĨNH THUẬN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</w:t>
      </w:r>
      <w:r w:rsidRPr="00AA512F">
        <w:rPr>
          <w:rFonts w:ascii="Times New Roman" w:hAnsi="Times New Roman" w:cs="Times New Roman"/>
          <w:b/>
          <w:sz w:val="28"/>
          <w:szCs w:val="28"/>
        </w:rPr>
        <w:t>CỘNG HÒA XÃ HỘI CHỦ NGHĨA VIỆT NAM</w:t>
      </w:r>
    </w:p>
    <w:p w:rsidR="00AA512F" w:rsidRDefault="00AA512F" w:rsidP="00776799">
      <w:pPr>
        <w:spacing w:after="0"/>
        <w:ind w:hanging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258AE6" wp14:editId="014EA141">
                <wp:simplePos x="0" y="0"/>
                <wp:positionH relativeFrom="column">
                  <wp:posOffset>697865</wp:posOffset>
                </wp:positionH>
                <wp:positionV relativeFrom="paragraph">
                  <wp:posOffset>230082</wp:posOffset>
                </wp:positionV>
                <wp:extent cx="728133" cy="0"/>
                <wp:effectExtent l="0" t="0" r="1524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813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.95pt,18.1pt" to="112.3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" strokecolor="#4579b8 [3044]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8CEC4B" wp14:editId="7951BD21">
                <wp:simplePos x="0" y="0"/>
                <wp:positionH relativeFrom="column">
                  <wp:posOffset>3246331</wp:posOffset>
                </wp:positionH>
                <wp:positionV relativeFrom="paragraph">
                  <wp:posOffset>221827</wp:posOffset>
                </wp:positionV>
                <wp:extent cx="2048933" cy="8466"/>
                <wp:effectExtent l="0" t="0" r="27940" b="2984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48933" cy="846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5.6pt,17.45pt" to="416.9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" strokecolor="#4579b8 [3044]"/>
            </w:pict>
          </mc:Fallback>
        </mc:AlternateContent>
      </w:r>
      <w:r>
        <w:rPr>
          <w:rFonts w:ascii="Times New Roman" w:hAnsi="Times New Roman" w:cs="Times New Roman"/>
          <w:b/>
          <w:sz w:val="28"/>
          <w:szCs w:val="28"/>
        </w:rPr>
        <w:t>TRƯỜNG TH VĨNH PHONG 1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Độc lập – Tự do –Hạnh phúc</w:t>
      </w:r>
    </w:p>
    <w:p w:rsidR="00776799" w:rsidRDefault="00776799" w:rsidP="00776799">
      <w:pPr>
        <w:spacing w:after="0"/>
        <w:ind w:hanging="284"/>
        <w:rPr>
          <w:rFonts w:ascii="Times New Roman" w:hAnsi="Times New Roman" w:cs="Times New Roman"/>
          <w:b/>
          <w:sz w:val="28"/>
          <w:szCs w:val="28"/>
        </w:rPr>
      </w:pPr>
    </w:p>
    <w:p w:rsidR="00AA512F" w:rsidRDefault="00AA512F" w:rsidP="00AA51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KẾ HOẠCH THỜI GIAN</w:t>
      </w:r>
    </w:p>
    <w:p w:rsidR="00AA512F" w:rsidRDefault="00AA512F" w:rsidP="00AA51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Năm học 2021-2022</w:t>
      </w:r>
    </w:p>
    <w:p w:rsidR="00776799" w:rsidRPr="00AA512F" w:rsidRDefault="00776799" w:rsidP="00AA51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2746798</wp:posOffset>
                </wp:positionH>
                <wp:positionV relativeFrom="paragraph">
                  <wp:posOffset>34925</wp:posOffset>
                </wp:positionV>
                <wp:extent cx="626534" cy="0"/>
                <wp:effectExtent l="0" t="0" r="2159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53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6.3pt,2.75pt" to="265.6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" strokecolor="#4579b8 [3044]"/>
            </w:pict>
          </mc:Fallback>
        </mc:AlternateContent>
      </w:r>
    </w:p>
    <w:p w:rsidR="00AA512F" w:rsidRPr="00776799" w:rsidRDefault="00AA512F" w:rsidP="00AA512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AA512F">
        <w:rPr>
          <w:rFonts w:ascii="Times New Roman" w:hAnsi="Times New Roman" w:cs="Times New Roman"/>
          <w:i/>
          <w:sz w:val="28"/>
          <w:szCs w:val="28"/>
          <w:lang w:val="nl-NL"/>
        </w:rPr>
        <w:t>Căn cứ Quyết định số 1991/QĐ-UBND ngày 13/8/2021 của UBND tỉnh Kiên Giang ban hành khung kế hoạch thời gian năm học 2021-2022 đối với giáo dục mầm non, giáo dục phổ thông và giáo dục thường xuyên</w:t>
      </w:r>
      <w:r w:rsidRPr="00776799">
        <w:rPr>
          <w:rFonts w:ascii="Times New Roman" w:hAnsi="Times New Roman" w:cs="Times New Roman"/>
          <w:sz w:val="28"/>
          <w:szCs w:val="28"/>
          <w:lang w:val="nl-NL"/>
        </w:rPr>
        <w:t>;</w:t>
      </w:r>
      <w:r w:rsidRPr="00776799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  <w:r w:rsidRPr="00776799">
        <w:rPr>
          <w:rFonts w:ascii="Times New Roman" w:hAnsi="Times New Roman" w:cs="Times New Roman"/>
          <w:sz w:val="28"/>
          <w:szCs w:val="28"/>
          <w:lang w:val="nl-NL"/>
        </w:rPr>
        <w:t xml:space="preserve">Trường Tiểu học Vĩnh Phong 1, xây dựng </w:t>
      </w:r>
      <w:r w:rsidRPr="00776799">
        <w:rPr>
          <w:rFonts w:ascii="Times New Roman" w:hAnsi="Times New Roman" w:cs="Times New Roman"/>
          <w:sz w:val="28"/>
          <w:szCs w:val="28"/>
          <w:lang w:val="nl-NL"/>
        </w:rPr>
        <w:t>kế hoạch thời gian</w:t>
      </w:r>
      <w:r w:rsidRPr="00776799">
        <w:rPr>
          <w:rFonts w:ascii="Times New Roman" w:hAnsi="Times New Roman" w:cs="Times New Roman"/>
          <w:sz w:val="28"/>
          <w:szCs w:val="28"/>
          <w:lang w:val="nl-NL"/>
        </w:rPr>
        <w:t xml:space="preserve"> năm học 2021-2022 </w:t>
      </w:r>
      <w:r w:rsidRPr="00776799">
        <w:rPr>
          <w:rFonts w:ascii="Times New Roman" w:hAnsi="Times New Roman" w:cs="Times New Roman"/>
          <w:sz w:val="28"/>
          <w:szCs w:val="28"/>
          <w:lang w:val="nl-NL"/>
        </w:rPr>
        <w:t xml:space="preserve">như </w:t>
      </w:r>
      <w:r w:rsidRPr="00776799">
        <w:rPr>
          <w:rFonts w:ascii="Times New Roman" w:hAnsi="Times New Roman" w:cs="Times New Roman"/>
          <w:sz w:val="28"/>
          <w:szCs w:val="28"/>
          <w:lang w:val="nl-NL"/>
        </w:rPr>
        <w:t>sau</w:t>
      </w:r>
      <w:r w:rsidRPr="00776799">
        <w:rPr>
          <w:rFonts w:ascii="Times New Roman" w:hAnsi="Times New Roman" w:cs="Times New Roman"/>
          <w:sz w:val="28"/>
          <w:szCs w:val="28"/>
          <w:lang w:val="nl-NL"/>
        </w:rPr>
        <w:t>:</w:t>
      </w:r>
    </w:p>
    <w:p w:rsidR="00AA512F" w:rsidRDefault="00AA512F" w:rsidP="00AA512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Pr="00AA512F">
        <w:rPr>
          <w:rFonts w:ascii="Times New Roman" w:hAnsi="Times New Roman" w:cs="Times New Roman"/>
          <w:b/>
          <w:sz w:val="28"/>
          <w:szCs w:val="28"/>
        </w:rPr>
        <w:t>I.Học kì I</w:t>
      </w: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1134"/>
        <w:gridCol w:w="727"/>
        <w:gridCol w:w="758"/>
        <w:gridCol w:w="854"/>
        <w:gridCol w:w="840"/>
        <w:gridCol w:w="854"/>
        <w:gridCol w:w="854"/>
        <w:gridCol w:w="842"/>
        <w:gridCol w:w="3168"/>
      </w:tblGrid>
      <w:tr w:rsidR="00F552A8" w:rsidTr="00447BD7">
        <w:trPr>
          <w:trHeight w:val="213"/>
        </w:trPr>
        <w:tc>
          <w:tcPr>
            <w:tcW w:w="1134" w:type="dxa"/>
            <w:vMerge w:val="restart"/>
          </w:tcPr>
          <w:p w:rsidR="00F552A8" w:rsidRDefault="00F552A8" w:rsidP="00AA512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Tháng</w:t>
            </w:r>
          </w:p>
        </w:tc>
        <w:tc>
          <w:tcPr>
            <w:tcW w:w="5729" w:type="dxa"/>
            <w:gridSpan w:val="7"/>
          </w:tcPr>
          <w:p w:rsidR="00F552A8" w:rsidRDefault="00F552A8" w:rsidP="00F552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Các ngày trong tuần</w:t>
            </w:r>
          </w:p>
        </w:tc>
        <w:tc>
          <w:tcPr>
            <w:tcW w:w="3168" w:type="dxa"/>
            <w:vMerge w:val="restart"/>
          </w:tcPr>
          <w:p w:rsidR="00F552A8" w:rsidRDefault="00F552A8" w:rsidP="00F552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Tuần thực hiện</w:t>
            </w:r>
          </w:p>
        </w:tc>
      </w:tr>
      <w:tr w:rsidR="00F552A8" w:rsidTr="00447BD7">
        <w:trPr>
          <w:trHeight w:val="107"/>
        </w:trPr>
        <w:tc>
          <w:tcPr>
            <w:tcW w:w="1134" w:type="dxa"/>
            <w:vMerge/>
          </w:tcPr>
          <w:p w:rsidR="00F552A8" w:rsidRDefault="00F552A8" w:rsidP="00AA512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7" w:type="dxa"/>
          </w:tcPr>
          <w:p w:rsidR="00F552A8" w:rsidRDefault="00F552A8" w:rsidP="00AA512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Thứ Hai</w:t>
            </w:r>
          </w:p>
        </w:tc>
        <w:tc>
          <w:tcPr>
            <w:tcW w:w="758" w:type="dxa"/>
          </w:tcPr>
          <w:p w:rsidR="00F552A8" w:rsidRDefault="00F552A8" w:rsidP="00AA512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Thứ ba</w:t>
            </w:r>
          </w:p>
        </w:tc>
        <w:tc>
          <w:tcPr>
            <w:tcW w:w="854" w:type="dxa"/>
          </w:tcPr>
          <w:p w:rsidR="00F552A8" w:rsidRDefault="00F552A8" w:rsidP="00AA512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Thứ tư</w:t>
            </w:r>
          </w:p>
        </w:tc>
        <w:tc>
          <w:tcPr>
            <w:tcW w:w="840" w:type="dxa"/>
          </w:tcPr>
          <w:p w:rsidR="00F552A8" w:rsidRDefault="00F552A8" w:rsidP="00AA512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Thứ Năm</w:t>
            </w:r>
          </w:p>
        </w:tc>
        <w:tc>
          <w:tcPr>
            <w:tcW w:w="854" w:type="dxa"/>
          </w:tcPr>
          <w:p w:rsidR="00F552A8" w:rsidRDefault="00F552A8" w:rsidP="00AA512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Thứ Sáu</w:t>
            </w:r>
          </w:p>
        </w:tc>
        <w:tc>
          <w:tcPr>
            <w:tcW w:w="854" w:type="dxa"/>
          </w:tcPr>
          <w:p w:rsidR="00F552A8" w:rsidRDefault="00F552A8" w:rsidP="00AA512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Thứ Bảy</w:t>
            </w:r>
          </w:p>
        </w:tc>
        <w:tc>
          <w:tcPr>
            <w:tcW w:w="842" w:type="dxa"/>
          </w:tcPr>
          <w:p w:rsidR="00F552A8" w:rsidRDefault="00F552A8" w:rsidP="00AA512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Chủ Nhật</w:t>
            </w:r>
          </w:p>
        </w:tc>
        <w:tc>
          <w:tcPr>
            <w:tcW w:w="3168" w:type="dxa"/>
            <w:vMerge/>
          </w:tcPr>
          <w:p w:rsidR="00F552A8" w:rsidRDefault="00F552A8" w:rsidP="00AA512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52A8" w:rsidTr="00447BD7">
        <w:trPr>
          <w:trHeight w:val="187"/>
        </w:trPr>
        <w:tc>
          <w:tcPr>
            <w:tcW w:w="1134" w:type="dxa"/>
            <w:vMerge w:val="restart"/>
          </w:tcPr>
          <w:p w:rsidR="00F552A8" w:rsidRDefault="00F552A8" w:rsidP="00AA512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09/2021</w:t>
            </w:r>
          </w:p>
        </w:tc>
        <w:tc>
          <w:tcPr>
            <w:tcW w:w="727" w:type="dxa"/>
          </w:tcPr>
          <w:p w:rsidR="00F552A8" w:rsidRPr="00447BD7" w:rsidRDefault="00F552A8" w:rsidP="00713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BD7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758" w:type="dxa"/>
          </w:tcPr>
          <w:p w:rsidR="00F552A8" w:rsidRPr="00447BD7" w:rsidRDefault="00F552A8" w:rsidP="00713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BD7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4" w:type="dxa"/>
          </w:tcPr>
          <w:p w:rsidR="00F552A8" w:rsidRPr="00447BD7" w:rsidRDefault="00F552A8" w:rsidP="00713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BD7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40" w:type="dxa"/>
          </w:tcPr>
          <w:p w:rsidR="00F552A8" w:rsidRPr="00447BD7" w:rsidRDefault="00F552A8" w:rsidP="00713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BD7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854" w:type="dxa"/>
          </w:tcPr>
          <w:p w:rsidR="00F552A8" w:rsidRPr="00447BD7" w:rsidRDefault="00F552A8" w:rsidP="00713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BD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4" w:type="dxa"/>
          </w:tcPr>
          <w:p w:rsidR="00F552A8" w:rsidRPr="00447BD7" w:rsidRDefault="00F552A8" w:rsidP="00AA512F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47BD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11</w:t>
            </w:r>
          </w:p>
        </w:tc>
        <w:tc>
          <w:tcPr>
            <w:tcW w:w="842" w:type="dxa"/>
          </w:tcPr>
          <w:p w:rsidR="00F552A8" w:rsidRPr="00447BD7" w:rsidRDefault="00F552A8" w:rsidP="00AA51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BD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168" w:type="dxa"/>
          </w:tcPr>
          <w:p w:rsidR="00F552A8" w:rsidRPr="00447BD7" w:rsidRDefault="00F552A8" w:rsidP="00AA512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7BD7">
              <w:rPr>
                <w:rFonts w:ascii="Times New Roman" w:hAnsi="Times New Roman" w:cs="Times New Roman"/>
                <w:sz w:val="26"/>
                <w:szCs w:val="26"/>
              </w:rPr>
              <w:t>Huy động HS</w:t>
            </w:r>
          </w:p>
        </w:tc>
      </w:tr>
      <w:tr w:rsidR="00F552A8" w:rsidTr="00447BD7">
        <w:trPr>
          <w:trHeight w:val="174"/>
        </w:trPr>
        <w:tc>
          <w:tcPr>
            <w:tcW w:w="1134" w:type="dxa"/>
            <w:vMerge/>
          </w:tcPr>
          <w:p w:rsidR="00F552A8" w:rsidRDefault="00F552A8" w:rsidP="00AA512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7" w:type="dxa"/>
          </w:tcPr>
          <w:p w:rsidR="00F552A8" w:rsidRPr="00447BD7" w:rsidRDefault="00F552A8" w:rsidP="00AA51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BD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58" w:type="dxa"/>
          </w:tcPr>
          <w:p w:rsidR="00F552A8" w:rsidRPr="00447BD7" w:rsidRDefault="00F552A8" w:rsidP="00AA51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BD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4" w:type="dxa"/>
          </w:tcPr>
          <w:p w:rsidR="00F552A8" w:rsidRPr="00447BD7" w:rsidRDefault="00F552A8" w:rsidP="00AA51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BD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40" w:type="dxa"/>
          </w:tcPr>
          <w:p w:rsidR="00F552A8" w:rsidRPr="00447BD7" w:rsidRDefault="00F552A8" w:rsidP="00AA51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BD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54" w:type="dxa"/>
          </w:tcPr>
          <w:p w:rsidR="00F552A8" w:rsidRPr="00447BD7" w:rsidRDefault="00F552A8" w:rsidP="00AA51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BD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54" w:type="dxa"/>
          </w:tcPr>
          <w:p w:rsidR="00F552A8" w:rsidRPr="00447BD7" w:rsidRDefault="00F552A8" w:rsidP="00F552A8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47BD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18</w:t>
            </w:r>
          </w:p>
        </w:tc>
        <w:tc>
          <w:tcPr>
            <w:tcW w:w="842" w:type="dxa"/>
          </w:tcPr>
          <w:p w:rsidR="00F552A8" w:rsidRPr="00447BD7" w:rsidRDefault="00F552A8" w:rsidP="00F552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BD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168" w:type="dxa"/>
          </w:tcPr>
          <w:p w:rsidR="00F552A8" w:rsidRPr="00447BD7" w:rsidRDefault="00F552A8" w:rsidP="00AA512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7BD7">
              <w:rPr>
                <w:rFonts w:ascii="Times New Roman" w:hAnsi="Times New Roman" w:cs="Times New Roman"/>
                <w:sz w:val="26"/>
                <w:szCs w:val="26"/>
              </w:rPr>
              <w:t>Huy độ</w:t>
            </w:r>
            <w:r w:rsidR="00447BD7">
              <w:rPr>
                <w:rFonts w:ascii="Times New Roman" w:hAnsi="Times New Roman" w:cs="Times New Roman"/>
                <w:sz w:val="26"/>
                <w:szCs w:val="26"/>
              </w:rPr>
              <w:t xml:space="preserve">ng HS, </w:t>
            </w:r>
            <w:r w:rsidRPr="00447BD7">
              <w:rPr>
                <w:rFonts w:ascii="Times New Roman" w:hAnsi="Times New Roman" w:cs="Times New Roman"/>
                <w:sz w:val="26"/>
                <w:szCs w:val="26"/>
              </w:rPr>
              <w:t>tựu trường</w:t>
            </w:r>
          </w:p>
        </w:tc>
      </w:tr>
      <w:tr w:rsidR="00F552A8" w:rsidTr="00447BD7">
        <w:trPr>
          <w:trHeight w:val="187"/>
        </w:trPr>
        <w:tc>
          <w:tcPr>
            <w:tcW w:w="1134" w:type="dxa"/>
            <w:vMerge/>
          </w:tcPr>
          <w:p w:rsidR="00F552A8" w:rsidRDefault="00F552A8" w:rsidP="00AA512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7" w:type="dxa"/>
          </w:tcPr>
          <w:p w:rsidR="00F552A8" w:rsidRPr="00447BD7" w:rsidRDefault="00F552A8" w:rsidP="00AA51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BD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58" w:type="dxa"/>
          </w:tcPr>
          <w:p w:rsidR="00F552A8" w:rsidRPr="00447BD7" w:rsidRDefault="00F552A8" w:rsidP="00AA51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BD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54" w:type="dxa"/>
          </w:tcPr>
          <w:p w:rsidR="00F552A8" w:rsidRPr="00447BD7" w:rsidRDefault="00F552A8" w:rsidP="00AA51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BD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40" w:type="dxa"/>
          </w:tcPr>
          <w:p w:rsidR="00F552A8" w:rsidRPr="00447BD7" w:rsidRDefault="00F552A8" w:rsidP="00AA51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BD7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54" w:type="dxa"/>
          </w:tcPr>
          <w:p w:rsidR="00F552A8" w:rsidRPr="00447BD7" w:rsidRDefault="00F552A8" w:rsidP="00AA51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BD7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54" w:type="dxa"/>
          </w:tcPr>
          <w:p w:rsidR="00F552A8" w:rsidRPr="00447BD7" w:rsidRDefault="00F552A8" w:rsidP="00AA512F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47BD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25</w:t>
            </w:r>
          </w:p>
        </w:tc>
        <w:tc>
          <w:tcPr>
            <w:tcW w:w="842" w:type="dxa"/>
          </w:tcPr>
          <w:p w:rsidR="00F552A8" w:rsidRPr="00447BD7" w:rsidRDefault="00F552A8" w:rsidP="00AA51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BD7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168" w:type="dxa"/>
          </w:tcPr>
          <w:p w:rsidR="00F552A8" w:rsidRPr="00447BD7" w:rsidRDefault="00ED36D1" w:rsidP="00AA51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BD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</w:tr>
      <w:tr w:rsidR="00F552A8" w:rsidTr="00447BD7">
        <w:trPr>
          <w:trHeight w:val="122"/>
        </w:trPr>
        <w:tc>
          <w:tcPr>
            <w:tcW w:w="1134" w:type="dxa"/>
            <w:vMerge/>
          </w:tcPr>
          <w:p w:rsidR="00F552A8" w:rsidRDefault="00F552A8" w:rsidP="00AA512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7" w:type="dxa"/>
          </w:tcPr>
          <w:p w:rsidR="00F552A8" w:rsidRPr="00447BD7" w:rsidRDefault="00F552A8" w:rsidP="00AA51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BD7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58" w:type="dxa"/>
          </w:tcPr>
          <w:p w:rsidR="00F552A8" w:rsidRPr="00447BD7" w:rsidRDefault="00F552A8" w:rsidP="00AA51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BD7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54" w:type="dxa"/>
          </w:tcPr>
          <w:p w:rsidR="00F552A8" w:rsidRPr="00447BD7" w:rsidRDefault="00F552A8" w:rsidP="00AA51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BD7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40" w:type="dxa"/>
          </w:tcPr>
          <w:p w:rsidR="00F552A8" w:rsidRPr="00447BD7" w:rsidRDefault="00F552A8" w:rsidP="00AA51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BD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54" w:type="dxa"/>
          </w:tcPr>
          <w:p w:rsidR="00F552A8" w:rsidRPr="00447BD7" w:rsidRDefault="00ED36D1" w:rsidP="00AA51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BD7">
              <w:rPr>
                <w:rFonts w:ascii="Times New Roman" w:hAnsi="Times New Roman" w:cs="Times New Roman"/>
                <w:sz w:val="28"/>
                <w:szCs w:val="28"/>
              </w:rPr>
              <w:t>01/10</w:t>
            </w:r>
          </w:p>
        </w:tc>
        <w:tc>
          <w:tcPr>
            <w:tcW w:w="854" w:type="dxa"/>
          </w:tcPr>
          <w:p w:rsidR="00F552A8" w:rsidRPr="00447BD7" w:rsidRDefault="00ED36D1" w:rsidP="00AA512F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47BD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02</w:t>
            </w:r>
          </w:p>
        </w:tc>
        <w:tc>
          <w:tcPr>
            <w:tcW w:w="842" w:type="dxa"/>
          </w:tcPr>
          <w:p w:rsidR="00F552A8" w:rsidRPr="00447BD7" w:rsidRDefault="00ED36D1" w:rsidP="00AA51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BD7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3168" w:type="dxa"/>
          </w:tcPr>
          <w:p w:rsidR="00F552A8" w:rsidRPr="00447BD7" w:rsidRDefault="00ED36D1" w:rsidP="00AA51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BD7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</w:tr>
      <w:tr w:rsidR="00F552A8" w:rsidTr="00447BD7">
        <w:trPr>
          <w:trHeight w:val="227"/>
        </w:trPr>
        <w:tc>
          <w:tcPr>
            <w:tcW w:w="1134" w:type="dxa"/>
            <w:vMerge w:val="restart"/>
          </w:tcPr>
          <w:p w:rsidR="00F552A8" w:rsidRDefault="00F552A8" w:rsidP="00AA512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10/2021</w:t>
            </w:r>
          </w:p>
        </w:tc>
        <w:tc>
          <w:tcPr>
            <w:tcW w:w="727" w:type="dxa"/>
          </w:tcPr>
          <w:p w:rsidR="00F552A8" w:rsidRPr="00447BD7" w:rsidRDefault="00ED36D1" w:rsidP="00AA51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BD7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58" w:type="dxa"/>
          </w:tcPr>
          <w:p w:rsidR="00F552A8" w:rsidRPr="00447BD7" w:rsidRDefault="00ED36D1" w:rsidP="00AA51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BD7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4" w:type="dxa"/>
          </w:tcPr>
          <w:p w:rsidR="00F552A8" w:rsidRPr="00447BD7" w:rsidRDefault="00ED36D1" w:rsidP="00AA51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BD7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840" w:type="dxa"/>
          </w:tcPr>
          <w:p w:rsidR="00F552A8" w:rsidRPr="00447BD7" w:rsidRDefault="00ED36D1" w:rsidP="00AA51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BD7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4" w:type="dxa"/>
          </w:tcPr>
          <w:p w:rsidR="00F552A8" w:rsidRPr="00447BD7" w:rsidRDefault="00ED36D1" w:rsidP="00AA51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BD7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4" w:type="dxa"/>
          </w:tcPr>
          <w:p w:rsidR="00F552A8" w:rsidRPr="00447BD7" w:rsidRDefault="00ED36D1" w:rsidP="00AA512F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47BD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09</w:t>
            </w:r>
          </w:p>
        </w:tc>
        <w:tc>
          <w:tcPr>
            <w:tcW w:w="842" w:type="dxa"/>
          </w:tcPr>
          <w:p w:rsidR="00F552A8" w:rsidRPr="00447BD7" w:rsidRDefault="00ED36D1" w:rsidP="00AA51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BD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68" w:type="dxa"/>
          </w:tcPr>
          <w:p w:rsidR="00F552A8" w:rsidRPr="00447BD7" w:rsidRDefault="00ED36D1" w:rsidP="00AA51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BD7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</w:tr>
      <w:tr w:rsidR="00F552A8" w:rsidTr="00447BD7">
        <w:trPr>
          <w:trHeight w:val="160"/>
        </w:trPr>
        <w:tc>
          <w:tcPr>
            <w:tcW w:w="1134" w:type="dxa"/>
            <w:vMerge/>
          </w:tcPr>
          <w:p w:rsidR="00F552A8" w:rsidRDefault="00F552A8" w:rsidP="00AA512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7" w:type="dxa"/>
          </w:tcPr>
          <w:p w:rsidR="00F552A8" w:rsidRPr="00447BD7" w:rsidRDefault="00ED36D1" w:rsidP="00AA51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BD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58" w:type="dxa"/>
          </w:tcPr>
          <w:p w:rsidR="00F552A8" w:rsidRPr="00447BD7" w:rsidRDefault="00ED36D1" w:rsidP="00AA51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BD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4" w:type="dxa"/>
          </w:tcPr>
          <w:p w:rsidR="00F552A8" w:rsidRPr="00447BD7" w:rsidRDefault="00ED36D1" w:rsidP="00AA51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BD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40" w:type="dxa"/>
          </w:tcPr>
          <w:p w:rsidR="00F552A8" w:rsidRPr="00447BD7" w:rsidRDefault="00ED36D1" w:rsidP="00AA51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BD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4" w:type="dxa"/>
          </w:tcPr>
          <w:p w:rsidR="00F552A8" w:rsidRPr="00447BD7" w:rsidRDefault="00ED36D1" w:rsidP="00AA51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BD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4" w:type="dxa"/>
          </w:tcPr>
          <w:p w:rsidR="00F552A8" w:rsidRPr="00447BD7" w:rsidRDefault="00ED36D1" w:rsidP="00AA512F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47BD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16</w:t>
            </w:r>
          </w:p>
        </w:tc>
        <w:tc>
          <w:tcPr>
            <w:tcW w:w="842" w:type="dxa"/>
          </w:tcPr>
          <w:p w:rsidR="00F552A8" w:rsidRPr="00447BD7" w:rsidRDefault="00ED36D1" w:rsidP="00AA51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BD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168" w:type="dxa"/>
          </w:tcPr>
          <w:p w:rsidR="00F552A8" w:rsidRPr="00447BD7" w:rsidRDefault="00ED36D1" w:rsidP="00AA51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BD7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</w:tr>
      <w:tr w:rsidR="00F552A8" w:rsidTr="00447BD7">
        <w:trPr>
          <w:trHeight w:val="109"/>
        </w:trPr>
        <w:tc>
          <w:tcPr>
            <w:tcW w:w="1134" w:type="dxa"/>
            <w:vMerge/>
          </w:tcPr>
          <w:p w:rsidR="00F552A8" w:rsidRDefault="00F552A8" w:rsidP="00AA512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7" w:type="dxa"/>
          </w:tcPr>
          <w:p w:rsidR="00F552A8" w:rsidRPr="00447BD7" w:rsidRDefault="00ED36D1" w:rsidP="00AA51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BD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58" w:type="dxa"/>
          </w:tcPr>
          <w:p w:rsidR="00F552A8" w:rsidRPr="00447BD7" w:rsidRDefault="00ED36D1" w:rsidP="00AA51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BD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54" w:type="dxa"/>
          </w:tcPr>
          <w:p w:rsidR="00F552A8" w:rsidRPr="00447BD7" w:rsidRDefault="00ED36D1" w:rsidP="00AA51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BD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40" w:type="dxa"/>
          </w:tcPr>
          <w:p w:rsidR="00F552A8" w:rsidRPr="00447BD7" w:rsidRDefault="00ED36D1" w:rsidP="00AA51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BD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54" w:type="dxa"/>
          </w:tcPr>
          <w:p w:rsidR="00F552A8" w:rsidRPr="00447BD7" w:rsidRDefault="00ED36D1" w:rsidP="00AA51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BD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54" w:type="dxa"/>
          </w:tcPr>
          <w:p w:rsidR="00F552A8" w:rsidRPr="00447BD7" w:rsidRDefault="00ED36D1" w:rsidP="00AA512F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47BD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23</w:t>
            </w:r>
          </w:p>
        </w:tc>
        <w:tc>
          <w:tcPr>
            <w:tcW w:w="842" w:type="dxa"/>
          </w:tcPr>
          <w:p w:rsidR="00F552A8" w:rsidRPr="00447BD7" w:rsidRDefault="00ED36D1" w:rsidP="00AA51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BD7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168" w:type="dxa"/>
          </w:tcPr>
          <w:p w:rsidR="00F552A8" w:rsidRPr="00447BD7" w:rsidRDefault="00ED36D1" w:rsidP="00AA51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BD7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</w:tr>
      <w:tr w:rsidR="00F552A8" w:rsidTr="00447BD7">
        <w:trPr>
          <w:trHeight w:val="200"/>
        </w:trPr>
        <w:tc>
          <w:tcPr>
            <w:tcW w:w="1134" w:type="dxa"/>
            <w:vMerge/>
          </w:tcPr>
          <w:p w:rsidR="00F552A8" w:rsidRDefault="00F552A8" w:rsidP="00AA512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7" w:type="dxa"/>
          </w:tcPr>
          <w:p w:rsidR="00F552A8" w:rsidRPr="00447BD7" w:rsidRDefault="00ED36D1" w:rsidP="00AA51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BD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58" w:type="dxa"/>
          </w:tcPr>
          <w:p w:rsidR="00F552A8" w:rsidRPr="00447BD7" w:rsidRDefault="00ED36D1" w:rsidP="00AA51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BD7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54" w:type="dxa"/>
          </w:tcPr>
          <w:p w:rsidR="00F552A8" w:rsidRPr="00447BD7" w:rsidRDefault="00ED36D1" w:rsidP="00AA51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BD7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40" w:type="dxa"/>
          </w:tcPr>
          <w:p w:rsidR="00F552A8" w:rsidRPr="00447BD7" w:rsidRDefault="00ED36D1" w:rsidP="00AA51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BD7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54" w:type="dxa"/>
          </w:tcPr>
          <w:p w:rsidR="00F552A8" w:rsidRPr="00447BD7" w:rsidRDefault="00ED36D1" w:rsidP="00AA51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BD7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54" w:type="dxa"/>
          </w:tcPr>
          <w:p w:rsidR="00F552A8" w:rsidRPr="00447BD7" w:rsidRDefault="00ED36D1" w:rsidP="00AA512F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47BD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30</w:t>
            </w:r>
          </w:p>
        </w:tc>
        <w:tc>
          <w:tcPr>
            <w:tcW w:w="842" w:type="dxa"/>
          </w:tcPr>
          <w:p w:rsidR="00F552A8" w:rsidRPr="00447BD7" w:rsidRDefault="00ED36D1" w:rsidP="00AA51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BD7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168" w:type="dxa"/>
          </w:tcPr>
          <w:p w:rsidR="00F552A8" w:rsidRPr="00447BD7" w:rsidRDefault="00ED36D1" w:rsidP="00AA51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BD7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</w:tr>
      <w:tr w:rsidR="00F552A8" w:rsidTr="00447BD7">
        <w:trPr>
          <w:trHeight w:val="187"/>
        </w:trPr>
        <w:tc>
          <w:tcPr>
            <w:tcW w:w="1134" w:type="dxa"/>
            <w:vMerge w:val="restart"/>
          </w:tcPr>
          <w:p w:rsidR="00F552A8" w:rsidRDefault="00F552A8" w:rsidP="00AA512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11/2021</w:t>
            </w:r>
          </w:p>
        </w:tc>
        <w:tc>
          <w:tcPr>
            <w:tcW w:w="727" w:type="dxa"/>
          </w:tcPr>
          <w:p w:rsidR="00F552A8" w:rsidRPr="00447BD7" w:rsidRDefault="00ED36D1" w:rsidP="00AA51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BD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58" w:type="dxa"/>
          </w:tcPr>
          <w:p w:rsidR="00F552A8" w:rsidRPr="00447BD7" w:rsidRDefault="00ED36D1" w:rsidP="00AA51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BD7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854" w:type="dxa"/>
          </w:tcPr>
          <w:p w:rsidR="00F552A8" w:rsidRPr="00447BD7" w:rsidRDefault="00ED36D1" w:rsidP="00AA51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BD7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40" w:type="dxa"/>
          </w:tcPr>
          <w:p w:rsidR="00F552A8" w:rsidRPr="00447BD7" w:rsidRDefault="00ED36D1" w:rsidP="00AA51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BD7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4" w:type="dxa"/>
          </w:tcPr>
          <w:p w:rsidR="00F552A8" w:rsidRPr="00447BD7" w:rsidRDefault="00ED36D1" w:rsidP="00AA51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BD7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4" w:type="dxa"/>
          </w:tcPr>
          <w:p w:rsidR="00F552A8" w:rsidRPr="00447BD7" w:rsidRDefault="00ED36D1" w:rsidP="00AA512F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47BD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06</w:t>
            </w:r>
          </w:p>
        </w:tc>
        <w:tc>
          <w:tcPr>
            <w:tcW w:w="842" w:type="dxa"/>
          </w:tcPr>
          <w:p w:rsidR="00F552A8" w:rsidRPr="00447BD7" w:rsidRDefault="00ED36D1" w:rsidP="00AA51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BD7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168" w:type="dxa"/>
          </w:tcPr>
          <w:p w:rsidR="00F552A8" w:rsidRPr="00447BD7" w:rsidRDefault="00ED36D1" w:rsidP="00AA51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BD7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</w:tr>
      <w:tr w:rsidR="00F552A8" w:rsidTr="00447BD7">
        <w:trPr>
          <w:trHeight w:val="187"/>
        </w:trPr>
        <w:tc>
          <w:tcPr>
            <w:tcW w:w="1134" w:type="dxa"/>
            <w:vMerge/>
          </w:tcPr>
          <w:p w:rsidR="00F552A8" w:rsidRDefault="00F552A8" w:rsidP="00AA512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7" w:type="dxa"/>
          </w:tcPr>
          <w:p w:rsidR="00F552A8" w:rsidRPr="00447BD7" w:rsidRDefault="00ED36D1" w:rsidP="00AA51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BD7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58" w:type="dxa"/>
          </w:tcPr>
          <w:p w:rsidR="00F552A8" w:rsidRPr="00447BD7" w:rsidRDefault="00ED36D1" w:rsidP="00AA51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BD7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854" w:type="dxa"/>
          </w:tcPr>
          <w:p w:rsidR="00F552A8" w:rsidRPr="00447BD7" w:rsidRDefault="00ED36D1" w:rsidP="00AA51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BD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40" w:type="dxa"/>
          </w:tcPr>
          <w:p w:rsidR="00F552A8" w:rsidRPr="00447BD7" w:rsidRDefault="00ED36D1" w:rsidP="00AA51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BD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4" w:type="dxa"/>
          </w:tcPr>
          <w:p w:rsidR="00F552A8" w:rsidRPr="00447BD7" w:rsidRDefault="00ED36D1" w:rsidP="00AA51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BD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4" w:type="dxa"/>
          </w:tcPr>
          <w:p w:rsidR="00F552A8" w:rsidRPr="00447BD7" w:rsidRDefault="00ED36D1" w:rsidP="00AA512F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47BD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13</w:t>
            </w:r>
          </w:p>
        </w:tc>
        <w:tc>
          <w:tcPr>
            <w:tcW w:w="842" w:type="dxa"/>
          </w:tcPr>
          <w:p w:rsidR="00F552A8" w:rsidRPr="00447BD7" w:rsidRDefault="00ED36D1" w:rsidP="00AA51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BD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168" w:type="dxa"/>
          </w:tcPr>
          <w:p w:rsidR="00F552A8" w:rsidRPr="00447BD7" w:rsidRDefault="00ED36D1" w:rsidP="00AA51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BD7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</w:tr>
      <w:tr w:rsidR="00F552A8" w:rsidTr="00447BD7">
        <w:trPr>
          <w:trHeight w:val="122"/>
        </w:trPr>
        <w:tc>
          <w:tcPr>
            <w:tcW w:w="1134" w:type="dxa"/>
            <w:vMerge/>
          </w:tcPr>
          <w:p w:rsidR="00F552A8" w:rsidRDefault="00F552A8" w:rsidP="00AA512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7" w:type="dxa"/>
          </w:tcPr>
          <w:p w:rsidR="00F552A8" w:rsidRPr="00447BD7" w:rsidRDefault="00ED36D1" w:rsidP="00AA51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BD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58" w:type="dxa"/>
          </w:tcPr>
          <w:p w:rsidR="00F552A8" w:rsidRPr="00447BD7" w:rsidRDefault="00ED36D1" w:rsidP="00AA51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BD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54" w:type="dxa"/>
          </w:tcPr>
          <w:p w:rsidR="00F552A8" w:rsidRPr="00447BD7" w:rsidRDefault="00ED36D1" w:rsidP="00AA51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BD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40" w:type="dxa"/>
          </w:tcPr>
          <w:p w:rsidR="00F552A8" w:rsidRPr="00447BD7" w:rsidRDefault="00ED36D1" w:rsidP="00AA51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BD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54" w:type="dxa"/>
          </w:tcPr>
          <w:p w:rsidR="00F552A8" w:rsidRPr="00447BD7" w:rsidRDefault="00ED36D1" w:rsidP="00AA51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BD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54" w:type="dxa"/>
          </w:tcPr>
          <w:p w:rsidR="00F552A8" w:rsidRPr="00447BD7" w:rsidRDefault="00ED36D1" w:rsidP="00AA512F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47BD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20</w:t>
            </w:r>
          </w:p>
        </w:tc>
        <w:tc>
          <w:tcPr>
            <w:tcW w:w="842" w:type="dxa"/>
          </w:tcPr>
          <w:p w:rsidR="00F552A8" w:rsidRPr="00447BD7" w:rsidRDefault="00ED36D1" w:rsidP="00AA51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BD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168" w:type="dxa"/>
          </w:tcPr>
          <w:p w:rsidR="00F552A8" w:rsidRPr="00447BD7" w:rsidRDefault="00ED36D1" w:rsidP="00AA51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BD7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</w:tr>
      <w:tr w:rsidR="00F552A8" w:rsidTr="00447BD7">
        <w:trPr>
          <w:trHeight w:val="109"/>
        </w:trPr>
        <w:tc>
          <w:tcPr>
            <w:tcW w:w="1134" w:type="dxa"/>
            <w:vMerge/>
          </w:tcPr>
          <w:p w:rsidR="00F552A8" w:rsidRDefault="00F552A8" w:rsidP="00AA512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7" w:type="dxa"/>
          </w:tcPr>
          <w:p w:rsidR="00F552A8" w:rsidRPr="00776799" w:rsidRDefault="00ED36D1" w:rsidP="00AA512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6799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758" w:type="dxa"/>
          </w:tcPr>
          <w:p w:rsidR="00F552A8" w:rsidRPr="00776799" w:rsidRDefault="00ED36D1" w:rsidP="00AA512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6799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854" w:type="dxa"/>
          </w:tcPr>
          <w:p w:rsidR="00F552A8" w:rsidRPr="00776799" w:rsidRDefault="00ED36D1" w:rsidP="00AA512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6799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840" w:type="dxa"/>
          </w:tcPr>
          <w:p w:rsidR="00F552A8" w:rsidRPr="00776799" w:rsidRDefault="00ED36D1" w:rsidP="00AA512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6799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854" w:type="dxa"/>
          </w:tcPr>
          <w:p w:rsidR="00F552A8" w:rsidRPr="00776799" w:rsidRDefault="00ED36D1" w:rsidP="00AA512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6799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854" w:type="dxa"/>
          </w:tcPr>
          <w:p w:rsidR="00F552A8" w:rsidRPr="00776799" w:rsidRDefault="00ED36D1" w:rsidP="00AA512F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7679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27</w:t>
            </w:r>
          </w:p>
        </w:tc>
        <w:tc>
          <w:tcPr>
            <w:tcW w:w="842" w:type="dxa"/>
          </w:tcPr>
          <w:p w:rsidR="00F552A8" w:rsidRPr="00776799" w:rsidRDefault="00ED36D1" w:rsidP="00AA512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6799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3168" w:type="dxa"/>
          </w:tcPr>
          <w:p w:rsidR="00F552A8" w:rsidRPr="00776799" w:rsidRDefault="00ED36D1" w:rsidP="00AA512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6799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7767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Kiểm tra Giữa KI</w:t>
            </w:r>
          </w:p>
        </w:tc>
      </w:tr>
      <w:tr w:rsidR="00F552A8" w:rsidTr="00447BD7">
        <w:trPr>
          <w:trHeight w:val="200"/>
        </w:trPr>
        <w:tc>
          <w:tcPr>
            <w:tcW w:w="1134" w:type="dxa"/>
            <w:vMerge/>
          </w:tcPr>
          <w:p w:rsidR="00F552A8" w:rsidRDefault="00F552A8" w:rsidP="00AA512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7" w:type="dxa"/>
          </w:tcPr>
          <w:p w:rsidR="00F552A8" w:rsidRPr="00447BD7" w:rsidRDefault="00ED36D1" w:rsidP="00AA51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BD7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58" w:type="dxa"/>
          </w:tcPr>
          <w:p w:rsidR="00F552A8" w:rsidRPr="00447BD7" w:rsidRDefault="00ED36D1" w:rsidP="00AA51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BD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54" w:type="dxa"/>
          </w:tcPr>
          <w:p w:rsidR="00F552A8" w:rsidRPr="00447BD7" w:rsidRDefault="00ED36D1" w:rsidP="00AA51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BD7">
              <w:rPr>
                <w:rFonts w:ascii="Times New Roman" w:hAnsi="Times New Roman" w:cs="Times New Roman"/>
                <w:sz w:val="28"/>
                <w:szCs w:val="28"/>
              </w:rPr>
              <w:t>01/12</w:t>
            </w:r>
          </w:p>
        </w:tc>
        <w:tc>
          <w:tcPr>
            <w:tcW w:w="840" w:type="dxa"/>
          </w:tcPr>
          <w:p w:rsidR="00F552A8" w:rsidRPr="00447BD7" w:rsidRDefault="00ED36D1" w:rsidP="00AA51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BD7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854" w:type="dxa"/>
          </w:tcPr>
          <w:p w:rsidR="00F552A8" w:rsidRPr="00447BD7" w:rsidRDefault="00ED36D1" w:rsidP="00AA51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BD7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54" w:type="dxa"/>
          </w:tcPr>
          <w:p w:rsidR="00F552A8" w:rsidRPr="00447BD7" w:rsidRDefault="00ED36D1" w:rsidP="00AA512F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47BD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04</w:t>
            </w:r>
          </w:p>
        </w:tc>
        <w:tc>
          <w:tcPr>
            <w:tcW w:w="842" w:type="dxa"/>
          </w:tcPr>
          <w:p w:rsidR="00F552A8" w:rsidRPr="00447BD7" w:rsidRDefault="00ED36D1" w:rsidP="00AA51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BD7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3168" w:type="dxa"/>
          </w:tcPr>
          <w:p w:rsidR="00F552A8" w:rsidRPr="00447BD7" w:rsidRDefault="00ED36D1" w:rsidP="00AA51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BD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F552A8" w:rsidTr="00447BD7">
        <w:trPr>
          <w:trHeight w:val="200"/>
        </w:trPr>
        <w:tc>
          <w:tcPr>
            <w:tcW w:w="1134" w:type="dxa"/>
            <w:vMerge w:val="restart"/>
          </w:tcPr>
          <w:p w:rsidR="00F552A8" w:rsidRDefault="00F552A8" w:rsidP="00AA512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12/2021</w:t>
            </w:r>
          </w:p>
        </w:tc>
        <w:tc>
          <w:tcPr>
            <w:tcW w:w="727" w:type="dxa"/>
          </w:tcPr>
          <w:p w:rsidR="00F552A8" w:rsidRPr="00447BD7" w:rsidRDefault="00ED36D1" w:rsidP="00AA51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BD7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758" w:type="dxa"/>
          </w:tcPr>
          <w:p w:rsidR="00F552A8" w:rsidRPr="00447BD7" w:rsidRDefault="00ED36D1" w:rsidP="00AA51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BD7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4" w:type="dxa"/>
          </w:tcPr>
          <w:p w:rsidR="00F552A8" w:rsidRPr="00447BD7" w:rsidRDefault="00ED36D1" w:rsidP="00AA51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BD7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40" w:type="dxa"/>
          </w:tcPr>
          <w:p w:rsidR="00F552A8" w:rsidRPr="00447BD7" w:rsidRDefault="00ED36D1" w:rsidP="00AA51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BD7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854" w:type="dxa"/>
          </w:tcPr>
          <w:p w:rsidR="00F552A8" w:rsidRPr="00447BD7" w:rsidRDefault="00ED36D1" w:rsidP="00AA51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BD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4" w:type="dxa"/>
          </w:tcPr>
          <w:p w:rsidR="00F552A8" w:rsidRPr="00447BD7" w:rsidRDefault="00ED36D1" w:rsidP="00AA512F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47BD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11</w:t>
            </w:r>
          </w:p>
        </w:tc>
        <w:tc>
          <w:tcPr>
            <w:tcW w:w="842" w:type="dxa"/>
          </w:tcPr>
          <w:p w:rsidR="00F552A8" w:rsidRPr="00447BD7" w:rsidRDefault="00ED36D1" w:rsidP="00AA51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BD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168" w:type="dxa"/>
          </w:tcPr>
          <w:p w:rsidR="00F552A8" w:rsidRPr="00447BD7" w:rsidRDefault="00ED36D1" w:rsidP="00AA51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BD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F552A8" w:rsidTr="00447BD7">
        <w:trPr>
          <w:trHeight w:val="160"/>
        </w:trPr>
        <w:tc>
          <w:tcPr>
            <w:tcW w:w="1134" w:type="dxa"/>
            <w:vMerge/>
          </w:tcPr>
          <w:p w:rsidR="00F552A8" w:rsidRDefault="00F552A8" w:rsidP="00AA512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7" w:type="dxa"/>
          </w:tcPr>
          <w:p w:rsidR="00F552A8" w:rsidRPr="00447BD7" w:rsidRDefault="00ED36D1" w:rsidP="00AA51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BD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58" w:type="dxa"/>
          </w:tcPr>
          <w:p w:rsidR="00F552A8" w:rsidRPr="00447BD7" w:rsidRDefault="00ED36D1" w:rsidP="00AA51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BD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4" w:type="dxa"/>
          </w:tcPr>
          <w:p w:rsidR="00F552A8" w:rsidRPr="00447BD7" w:rsidRDefault="00ED36D1" w:rsidP="00AA51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BD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40" w:type="dxa"/>
          </w:tcPr>
          <w:p w:rsidR="00F552A8" w:rsidRPr="00447BD7" w:rsidRDefault="00ED36D1" w:rsidP="00AA51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BD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54" w:type="dxa"/>
          </w:tcPr>
          <w:p w:rsidR="00F552A8" w:rsidRPr="00447BD7" w:rsidRDefault="00ED36D1" w:rsidP="00AA51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BD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54" w:type="dxa"/>
          </w:tcPr>
          <w:p w:rsidR="00F552A8" w:rsidRPr="00447BD7" w:rsidRDefault="00ED36D1" w:rsidP="00AA512F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47BD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18</w:t>
            </w:r>
          </w:p>
        </w:tc>
        <w:tc>
          <w:tcPr>
            <w:tcW w:w="842" w:type="dxa"/>
          </w:tcPr>
          <w:p w:rsidR="00F552A8" w:rsidRPr="00447BD7" w:rsidRDefault="00ED36D1" w:rsidP="00AA51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BD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168" w:type="dxa"/>
          </w:tcPr>
          <w:p w:rsidR="00F552A8" w:rsidRPr="00447BD7" w:rsidRDefault="00ED36D1" w:rsidP="00AA51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BD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F552A8" w:rsidTr="00447BD7">
        <w:trPr>
          <w:trHeight w:val="200"/>
        </w:trPr>
        <w:tc>
          <w:tcPr>
            <w:tcW w:w="1134" w:type="dxa"/>
            <w:vMerge/>
          </w:tcPr>
          <w:p w:rsidR="00F552A8" w:rsidRDefault="00F552A8" w:rsidP="00AA512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7" w:type="dxa"/>
          </w:tcPr>
          <w:p w:rsidR="00F552A8" w:rsidRPr="00447BD7" w:rsidRDefault="00ED36D1" w:rsidP="00AA51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BD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58" w:type="dxa"/>
          </w:tcPr>
          <w:p w:rsidR="00F552A8" w:rsidRPr="00447BD7" w:rsidRDefault="00ED36D1" w:rsidP="00AA51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BD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54" w:type="dxa"/>
          </w:tcPr>
          <w:p w:rsidR="00F552A8" w:rsidRPr="00447BD7" w:rsidRDefault="00ED36D1" w:rsidP="00AA51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BD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40" w:type="dxa"/>
          </w:tcPr>
          <w:p w:rsidR="00F552A8" w:rsidRPr="00447BD7" w:rsidRDefault="00ED36D1" w:rsidP="00AA51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BD7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54" w:type="dxa"/>
          </w:tcPr>
          <w:p w:rsidR="00F552A8" w:rsidRPr="00447BD7" w:rsidRDefault="00ED36D1" w:rsidP="00AA51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BD7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54" w:type="dxa"/>
          </w:tcPr>
          <w:p w:rsidR="00F552A8" w:rsidRPr="00447BD7" w:rsidRDefault="00ED36D1" w:rsidP="00AA512F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47BD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25</w:t>
            </w:r>
          </w:p>
        </w:tc>
        <w:tc>
          <w:tcPr>
            <w:tcW w:w="842" w:type="dxa"/>
          </w:tcPr>
          <w:p w:rsidR="00F552A8" w:rsidRPr="00447BD7" w:rsidRDefault="00ED36D1" w:rsidP="00AA51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BD7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168" w:type="dxa"/>
          </w:tcPr>
          <w:p w:rsidR="00F552A8" w:rsidRPr="00447BD7" w:rsidRDefault="00ED36D1" w:rsidP="00AA51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BD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F552A8" w:rsidTr="00447BD7">
        <w:trPr>
          <w:trHeight w:val="109"/>
        </w:trPr>
        <w:tc>
          <w:tcPr>
            <w:tcW w:w="1134" w:type="dxa"/>
            <w:vMerge/>
          </w:tcPr>
          <w:p w:rsidR="00F552A8" w:rsidRDefault="00F552A8" w:rsidP="00AA512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7" w:type="dxa"/>
          </w:tcPr>
          <w:p w:rsidR="00F552A8" w:rsidRPr="00447BD7" w:rsidRDefault="00ED36D1" w:rsidP="00AA51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BD7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58" w:type="dxa"/>
          </w:tcPr>
          <w:p w:rsidR="00F552A8" w:rsidRPr="00447BD7" w:rsidRDefault="00ED36D1" w:rsidP="00AA51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BD7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54" w:type="dxa"/>
          </w:tcPr>
          <w:p w:rsidR="00F552A8" w:rsidRPr="00447BD7" w:rsidRDefault="00ED36D1" w:rsidP="00AA51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BD7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40" w:type="dxa"/>
          </w:tcPr>
          <w:p w:rsidR="00F552A8" w:rsidRPr="00447BD7" w:rsidRDefault="00ED36D1" w:rsidP="00AA51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BD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54" w:type="dxa"/>
          </w:tcPr>
          <w:p w:rsidR="00F552A8" w:rsidRPr="00447BD7" w:rsidRDefault="00ED36D1" w:rsidP="00AA51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BD7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54" w:type="dxa"/>
          </w:tcPr>
          <w:p w:rsidR="00F552A8" w:rsidRPr="00447BD7" w:rsidRDefault="00ED36D1" w:rsidP="00AA512F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47BD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01/01</w:t>
            </w:r>
          </w:p>
        </w:tc>
        <w:tc>
          <w:tcPr>
            <w:tcW w:w="842" w:type="dxa"/>
          </w:tcPr>
          <w:p w:rsidR="00F552A8" w:rsidRPr="00447BD7" w:rsidRDefault="00ED36D1" w:rsidP="00AA51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BD7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3168" w:type="dxa"/>
          </w:tcPr>
          <w:p w:rsidR="00F552A8" w:rsidRPr="00447BD7" w:rsidRDefault="00ED36D1" w:rsidP="00AA51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BD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447BD7" w:rsidTr="00447BD7">
        <w:trPr>
          <w:trHeight w:val="187"/>
        </w:trPr>
        <w:tc>
          <w:tcPr>
            <w:tcW w:w="1134" w:type="dxa"/>
            <w:vMerge w:val="restart"/>
          </w:tcPr>
          <w:p w:rsidR="00447BD7" w:rsidRDefault="00447BD7" w:rsidP="00AA512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01/2022</w:t>
            </w:r>
          </w:p>
        </w:tc>
        <w:tc>
          <w:tcPr>
            <w:tcW w:w="727" w:type="dxa"/>
          </w:tcPr>
          <w:p w:rsidR="00447BD7" w:rsidRPr="00447BD7" w:rsidRDefault="00447BD7" w:rsidP="00AA51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BD7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58" w:type="dxa"/>
          </w:tcPr>
          <w:p w:rsidR="00447BD7" w:rsidRPr="00447BD7" w:rsidRDefault="00447BD7" w:rsidP="00AA51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BD7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4" w:type="dxa"/>
          </w:tcPr>
          <w:p w:rsidR="00447BD7" w:rsidRPr="00447BD7" w:rsidRDefault="00447BD7" w:rsidP="00AA51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BD7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40" w:type="dxa"/>
          </w:tcPr>
          <w:p w:rsidR="00447BD7" w:rsidRPr="00447BD7" w:rsidRDefault="00447BD7" w:rsidP="00AA51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BD7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854" w:type="dxa"/>
          </w:tcPr>
          <w:p w:rsidR="00447BD7" w:rsidRPr="00447BD7" w:rsidRDefault="00447BD7" w:rsidP="00AA51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BD7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4" w:type="dxa"/>
          </w:tcPr>
          <w:p w:rsidR="00447BD7" w:rsidRPr="00447BD7" w:rsidRDefault="00447BD7" w:rsidP="00AA512F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47BD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08</w:t>
            </w:r>
          </w:p>
        </w:tc>
        <w:tc>
          <w:tcPr>
            <w:tcW w:w="842" w:type="dxa"/>
          </w:tcPr>
          <w:p w:rsidR="00447BD7" w:rsidRPr="00447BD7" w:rsidRDefault="00447BD7" w:rsidP="00AA51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BD7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3168" w:type="dxa"/>
          </w:tcPr>
          <w:p w:rsidR="00447BD7" w:rsidRPr="00447BD7" w:rsidRDefault="00447BD7" w:rsidP="00AA51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BD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447BD7" w:rsidTr="00447BD7">
        <w:trPr>
          <w:trHeight w:val="214"/>
        </w:trPr>
        <w:tc>
          <w:tcPr>
            <w:tcW w:w="1134" w:type="dxa"/>
            <w:vMerge/>
          </w:tcPr>
          <w:p w:rsidR="00447BD7" w:rsidRDefault="00447BD7" w:rsidP="00AA512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7" w:type="dxa"/>
          </w:tcPr>
          <w:p w:rsidR="00447BD7" w:rsidRPr="00447BD7" w:rsidRDefault="00447BD7" w:rsidP="00AA51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BD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58" w:type="dxa"/>
          </w:tcPr>
          <w:p w:rsidR="00447BD7" w:rsidRPr="00447BD7" w:rsidRDefault="00447BD7" w:rsidP="00AA51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BD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4" w:type="dxa"/>
          </w:tcPr>
          <w:p w:rsidR="00447BD7" w:rsidRPr="00447BD7" w:rsidRDefault="00447BD7" w:rsidP="00AA51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BD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40" w:type="dxa"/>
          </w:tcPr>
          <w:p w:rsidR="00447BD7" w:rsidRPr="00447BD7" w:rsidRDefault="00447BD7" w:rsidP="00AA51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BD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4" w:type="dxa"/>
          </w:tcPr>
          <w:p w:rsidR="00447BD7" w:rsidRPr="00447BD7" w:rsidRDefault="00447BD7" w:rsidP="00AA51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BD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4" w:type="dxa"/>
          </w:tcPr>
          <w:p w:rsidR="00447BD7" w:rsidRPr="00447BD7" w:rsidRDefault="00447BD7" w:rsidP="00AA512F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47BD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15</w:t>
            </w:r>
          </w:p>
        </w:tc>
        <w:tc>
          <w:tcPr>
            <w:tcW w:w="842" w:type="dxa"/>
          </w:tcPr>
          <w:p w:rsidR="00447BD7" w:rsidRPr="00447BD7" w:rsidRDefault="00447BD7" w:rsidP="00AA51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BD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168" w:type="dxa"/>
          </w:tcPr>
          <w:p w:rsidR="00447BD7" w:rsidRPr="00447BD7" w:rsidRDefault="00447BD7" w:rsidP="00AA51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BD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447BD7" w:rsidTr="00447BD7">
        <w:trPr>
          <w:trHeight w:val="174"/>
        </w:trPr>
        <w:tc>
          <w:tcPr>
            <w:tcW w:w="1134" w:type="dxa"/>
            <w:vMerge/>
          </w:tcPr>
          <w:p w:rsidR="00447BD7" w:rsidRDefault="00447BD7" w:rsidP="00AA512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7" w:type="dxa"/>
          </w:tcPr>
          <w:p w:rsidR="00447BD7" w:rsidRPr="00447BD7" w:rsidRDefault="00447BD7" w:rsidP="00AA51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BD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58" w:type="dxa"/>
          </w:tcPr>
          <w:p w:rsidR="00447BD7" w:rsidRPr="00447BD7" w:rsidRDefault="00447BD7" w:rsidP="00AA51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BD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54" w:type="dxa"/>
          </w:tcPr>
          <w:p w:rsidR="00447BD7" w:rsidRPr="00447BD7" w:rsidRDefault="00447BD7" w:rsidP="00AA51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BD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40" w:type="dxa"/>
          </w:tcPr>
          <w:p w:rsidR="00447BD7" w:rsidRPr="00447BD7" w:rsidRDefault="00447BD7" w:rsidP="00AA51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BD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4" w:type="dxa"/>
          </w:tcPr>
          <w:p w:rsidR="00447BD7" w:rsidRPr="00447BD7" w:rsidRDefault="00447BD7" w:rsidP="00AA51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BD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54" w:type="dxa"/>
          </w:tcPr>
          <w:p w:rsidR="00447BD7" w:rsidRPr="00447BD7" w:rsidRDefault="00447BD7" w:rsidP="00AA512F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47BD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22</w:t>
            </w:r>
          </w:p>
        </w:tc>
        <w:tc>
          <w:tcPr>
            <w:tcW w:w="842" w:type="dxa"/>
          </w:tcPr>
          <w:p w:rsidR="00447BD7" w:rsidRPr="00447BD7" w:rsidRDefault="00447BD7" w:rsidP="00AA51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BD7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168" w:type="dxa"/>
          </w:tcPr>
          <w:p w:rsidR="00447BD7" w:rsidRPr="00447BD7" w:rsidRDefault="00447BD7" w:rsidP="00AA51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BD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447BD7" w:rsidTr="00447BD7">
        <w:trPr>
          <w:trHeight w:val="374"/>
        </w:trPr>
        <w:tc>
          <w:tcPr>
            <w:tcW w:w="1134" w:type="dxa"/>
            <w:vMerge/>
          </w:tcPr>
          <w:p w:rsidR="00447BD7" w:rsidRDefault="00447BD7" w:rsidP="00AA512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7" w:type="dxa"/>
          </w:tcPr>
          <w:p w:rsidR="00447BD7" w:rsidRPr="00447BD7" w:rsidRDefault="00447BD7" w:rsidP="00AA51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BD7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58" w:type="dxa"/>
          </w:tcPr>
          <w:p w:rsidR="00447BD7" w:rsidRPr="00447BD7" w:rsidRDefault="00447BD7" w:rsidP="00AA51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BD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54" w:type="dxa"/>
          </w:tcPr>
          <w:p w:rsidR="00447BD7" w:rsidRPr="00447BD7" w:rsidRDefault="00447BD7" w:rsidP="00AA51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BD7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40" w:type="dxa"/>
          </w:tcPr>
          <w:p w:rsidR="00447BD7" w:rsidRPr="00447BD7" w:rsidRDefault="00447BD7" w:rsidP="00AA51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BD7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54" w:type="dxa"/>
          </w:tcPr>
          <w:p w:rsidR="00447BD7" w:rsidRPr="00447BD7" w:rsidRDefault="00447BD7" w:rsidP="00AA51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BD7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54" w:type="dxa"/>
          </w:tcPr>
          <w:p w:rsidR="00447BD7" w:rsidRPr="00447BD7" w:rsidRDefault="00447BD7" w:rsidP="00AA512F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47BD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29</w:t>
            </w:r>
          </w:p>
        </w:tc>
        <w:tc>
          <w:tcPr>
            <w:tcW w:w="842" w:type="dxa"/>
          </w:tcPr>
          <w:p w:rsidR="00447BD7" w:rsidRPr="00447BD7" w:rsidRDefault="00447BD7" w:rsidP="00AA51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BD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168" w:type="dxa"/>
          </w:tcPr>
          <w:p w:rsidR="00447BD7" w:rsidRPr="00447BD7" w:rsidRDefault="00447BD7" w:rsidP="00AA51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BD7">
              <w:rPr>
                <w:rFonts w:ascii="Times New Roman" w:hAnsi="Times New Roman" w:cs="Times New Roman"/>
                <w:sz w:val="28"/>
                <w:szCs w:val="28"/>
              </w:rPr>
              <w:t>Ôn tập kiểm tra cuối k I</w:t>
            </w:r>
          </w:p>
        </w:tc>
      </w:tr>
      <w:tr w:rsidR="00447BD7" w:rsidTr="00447BD7">
        <w:trPr>
          <w:trHeight w:val="257"/>
        </w:trPr>
        <w:tc>
          <w:tcPr>
            <w:tcW w:w="1134" w:type="dxa"/>
            <w:vMerge/>
          </w:tcPr>
          <w:p w:rsidR="00447BD7" w:rsidRDefault="00447BD7" w:rsidP="00AA512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7" w:type="dxa"/>
          </w:tcPr>
          <w:p w:rsidR="00447BD7" w:rsidRPr="00447BD7" w:rsidRDefault="00447BD7" w:rsidP="00AA51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58" w:type="dxa"/>
          </w:tcPr>
          <w:p w:rsidR="00447BD7" w:rsidRPr="00447BD7" w:rsidRDefault="00447BD7" w:rsidP="00AA51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</w:tcPr>
          <w:p w:rsidR="00447BD7" w:rsidRPr="00447BD7" w:rsidRDefault="00447BD7" w:rsidP="00AA51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447BD7" w:rsidRPr="00447BD7" w:rsidRDefault="00447BD7" w:rsidP="00AA51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</w:tcPr>
          <w:p w:rsidR="00447BD7" w:rsidRPr="00447BD7" w:rsidRDefault="00447BD7" w:rsidP="00AA51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</w:tcPr>
          <w:p w:rsidR="00447BD7" w:rsidRPr="00447BD7" w:rsidRDefault="00447BD7" w:rsidP="00AA512F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42" w:type="dxa"/>
          </w:tcPr>
          <w:p w:rsidR="00447BD7" w:rsidRPr="00447BD7" w:rsidRDefault="00447BD7" w:rsidP="00AA51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8" w:type="dxa"/>
          </w:tcPr>
          <w:p w:rsidR="00447BD7" w:rsidRPr="00447BD7" w:rsidRDefault="00447BD7" w:rsidP="00AA51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A512F" w:rsidRDefault="00447BD7" w:rsidP="00447BD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7BD7">
        <w:rPr>
          <w:rFonts w:ascii="Times New Roman" w:hAnsi="Times New Roman" w:cs="Times New Roman"/>
          <w:sz w:val="28"/>
          <w:szCs w:val="28"/>
        </w:rPr>
        <w:t>Học kì I từ ngày 06/9/2021 đến ngày 22/01/2022, có 18 tuần thực học. Nhưng giản cách xã hội theo Chỉ thị 16 nên lùi thời gian học 02 tuần, bắt đầu từ ngày 20/09/2021</w:t>
      </w:r>
      <w:r>
        <w:rPr>
          <w:rFonts w:ascii="Times New Roman" w:hAnsi="Times New Roman" w:cs="Times New Roman"/>
          <w:sz w:val="28"/>
          <w:szCs w:val="28"/>
        </w:rPr>
        <w:t xml:space="preserve"> và không tổ chức các hoạt động khác.</w:t>
      </w:r>
      <w:r w:rsidR="00DE63BC">
        <w:rPr>
          <w:rFonts w:ascii="Times New Roman" w:hAnsi="Times New Roman" w:cs="Times New Roman"/>
          <w:sz w:val="28"/>
          <w:szCs w:val="28"/>
        </w:rPr>
        <w:t xml:space="preserve"> Thời gian kết thúc KI 13/02/2022</w:t>
      </w:r>
      <w:r w:rsidR="00776799">
        <w:rPr>
          <w:rFonts w:ascii="Times New Roman" w:hAnsi="Times New Roman" w:cs="Times New Roman"/>
          <w:sz w:val="28"/>
          <w:szCs w:val="28"/>
        </w:rPr>
        <w:t>.</w:t>
      </w:r>
    </w:p>
    <w:p w:rsidR="00447BD7" w:rsidRDefault="00447BD7" w:rsidP="00447BD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512F">
        <w:rPr>
          <w:rFonts w:ascii="Times New Roman" w:hAnsi="Times New Roman" w:cs="Times New Roman"/>
          <w:b/>
          <w:sz w:val="28"/>
          <w:szCs w:val="28"/>
        </w:rPr>
        <w:lastRenderedPageBreak/>
        <w:t>I</w:t>
      </w:r>
      <w:r>
        <w:rPr>
          <w:rFonts w:ascii="Times New Roman" w:hAnsi="Times New Roman" w:cs="Times New Roman"/>
          <w:b/>
          <w:sz w:val="28"/>
          <w:szCs w:val="28"/>
        </w:rPr>
        <w:t>I</w:t>
      </w:r>
      <w:r w:rsidRPr="00AA512F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512F">
        <w:rPr>
          <w:rFonts w:ascii="Times New Roman" w:hAnsi="Times New Roman" w:cs="Times New Roman"/>
          <w:b/>
          <w:sz w:val="28"/>
          <w:szCs w:val="28"/>
        </w:rPr>
        <w:t>Học kì I</w:t>
      </w:r>
      <w:r>
        <w:rPr>
          <w:rFonts w:ascii="Times New Roman" w:hAnsi="Times New Roman" w:cs="Times New Roman"/>
          <w:b/>
          <w:sz w:val="28"/>
          <w:szCs w:val="28"/>
        </w:rPr>
        <w:t>I</w:t>
      </w: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1134"/>
        <w:gridCol w:w="727"/>
        <w:gridCol w:w="761"/>
        <w:gridCol w:w="834"/>
        <w:gridCol w:w="843"/>
        <w:gridCol w:w="834"/>
        <w:gridCol w:w="727"/>
        <w:gridCol w:w="844"/>
        <w:gridCol w:w="3327"/>
      </w:tblGrid>
      <w:tr w:rsidR="00447BD7" w:rsidTr="00713EC4">
        <w:trPr>
          <w:trHeight w:val="213"/>
        </w:trPr>
        <w:tc>
          <w:tcPr>
            <w:tcW w:w="1134" w:type="dxa"/>
            <w:vMerge w:val="restart"/>
          </w:tcPr>
          <w:p w:rsidR="00447BD7" w:rsidRDefault="00447BD7" w:rsidP="00713EC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Tháng</w:t>
            </w:r>
          </w:p>
        </w:tc>
        <w:tc>
          <w:tcPr>
            <w:tcW w:w="5570" w:type="dxa"/>
            <w:gridSpan w:val="7"/>
          </w:tcPr>
          <w:p w:rsidR="00447BD7" w:rsidRDefault="00447BD7" w:rsidP="00713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Các ngày trong tuần</w:t>
            </w:r>
          </w:p>
        </w:tc>
        <w:tc>
          <w:tcPr>
            <w:tcW w:w="3327" w:type="dxa"/>
            <w:vMerge w:val="restart"/>
          </w:tcPr>
          <w:p w:rsidR="00447BD7" w:rsidRDefault="00447BD7" w:rsidP="00713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Tuần thực hiện</w:t>
            </w:r>
          </w:p>
        </w:tc>
      </w:tr>
      <w:tr w:rsidR="00447BD7" w:rsidTr="00713EC4">
        <w:trPr>
          <w:trHeight w:val="107"/>
        </w:trPr>
        <w:tc>
          <w:tcPr>
            <w:tcW w:w="1134" w:type="dxa"/>
            <w:vMerge/>
          </w:tcPr>
          <w:p w:rsidR="00447BD7" w:rsidRDefault="00447BD7" w:rsidP="00713EC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7" w:type="dxa"/>
          </w:tcPr>
          <w:p w:rsidR="00447BD7" w:rsidRDefault="00447BD7" w:rsidP="00713EC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Thứ Hai</w:t>
            </w:r>
          </w:p>
        </w:tc>
        <w:tc>
          <w:tcPr>
            <w:tcW w:w="761" w:type="dxa"/>
          </w:tcPr>
          <w:p w:rsidR="00447BD7" w:rsidRDefault="00447BD7" w:rsidP="00713EC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Thứ ba</w:t>
            </w:r>
          </w:p>
        </w:tc>
        <w:tc>
          <w:tcPr>
            <w:tcW w:w="834" w:type="dxa"/>
          </w:tcPr>
          <w:p w:rsidR="00447BD7" w:rsidRDefault="00447BD7" w:rsidP="00713EC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Thứ tư</w:t>
            </w:r>
          </w:p>
        </w:tc>
        <w:tc>
          <w:tcPr>
            <w:tcW w:w="843" w:type="dxa"/>
          </w:tcPr>
          <w:p w:rsidR="00447BD7" w:rsidRDefault="00447BD7" w:rsidP="00713EC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Thứ Năm</w:t>
            </w:r>
          </w:p>
        </w:tc>
        <w:tc>
          <w:tcPr>
            <w:tcW w:w="834" w:type="dxa"/>
          </w:tcPr>
          <w:p w:rsidR="00447BD7" w:rsidRDefault="00447BD7" w:rsidP="00713EC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Thứ Sáu</w:t>
            </w:r>
          </w:p>
        </w:tc>
        <w:tc>
          <w:tcPr>
            <w:tcW w:w="727" w:type="dxa"/>
          </w:tcPr>
          <w:p w:rsidR="00447BD7" w:rsidRDefault="00447BD7" w:rsidP="00713EC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Thứ Bảy</w:t>
            </w:r>
          </w:p>
        </w:tc>
        <w:tc>
          <w:tcPr>
            <w:tcW w:w="844" w:type="dxa"/>
          </w:tcPr>
          <w:p w:rsidR="00447BD7" w:rsidRDefault="00447BD7" w:rsidP="00713EC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Chủ Nhật</w:t>
            </w:r>
          </w:p>
        </w:tc>
        <w:tc>
          <w:tcPr>
            <w:tcW w:w="3327" w:type="dxa"/>
            <w:vMerge/>
          </w:tcPr>
          <w:p w:rsidR="00447BD7" w:rsidRDefault="00447BD7" w:rsidP="00713EC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47BD7" w:rsidTr="00713EC4">
        <w:trPr>
          <w:trHeight w:val="187"/>
        </w:trPr>
        <w:tc>
          <w:tcPr>
            <w:tcW w:w="1134" w:type="dxa"/>
            <w:vMerge w:val="restart"/>
          </w:tcPr>
          <w:p w:rsidR="00447BD7" w:rsidRDefault="00447BD7" w:rsidP="00713EC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02/2022</w:t>
            </w:r>
          </w:p>
        </w:tc>
        <w:tc>
          <w:tcPr>
            <w:tcW w:w="727" w:type="dxa"/>
          </w:tcPr>
          <w:p w:rsidR="00447BD7" w:rsidRPr="00776799" w:rsidRDefault="00447BD7" w:rsidP="00713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" w:type="dxa"/>
          </w:tcPr>
          <w:p w:rsidR="00447BD7" w:rsidRPr="00776799" w:rsidRDefault="00447BD7" w:rsidP="00713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79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34" w:type="dxa"/>
          </w:tcPr>
          <w:p w:rsidR="00447BD7" w:rsidRPr="00776799" w:rsidRDefault="00447BD7" w:rsidP="00713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799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843" w:type="dxa"/>
          </w:tcPr>
          <w:p w:rsidR="00447BD7" w:rsidRPr="00776799" w:rsidRDefault="00447BD7" w:rsidP="00713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79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34" w:type="dxa"/>
          </w:tcPr>
          <w:p w:rsidR="00447BD7" w:rsidRPr="00776799" w:rsidRDefault="00447BD7" w:rsidP="00713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79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27" w:type="dxa"/>
          </w:tcPr>
          <w:p w:rsidR="00447BD7" w:rsidRPr="00776799" w:rsidRDefault="00447BD7" w:rsidP="00713EC4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7679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05</w:t>
            </w:r>
          </w:p>
        </w:tc>
        <w:tc>
          <w:tcPr>
            <w:tcW w:w="844" w:type="dxa"/>
          </w:tcPr>
          <w:p w:rsidR="00447BD7" w:rsidRPr="00776799" w:rsidRDefault="00447BD7" w:rsidP="00713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799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3327" w:type="dxa"/>
          </w:tcPr>
          <w:p w:rsidR="00447BD7" w:rsidRPr="00F552A8" w:rsidRDefault="008340A5" w:rsidP="00713EC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Nghỉ tết Nguyên đán 2022</w:t>
            </w:r>
          </w:p>
        </w:tc>
      </w:tr>
      <w:tr w:rsidR="00447BD7" w:rsidTr="00713EC4">
        <w:trPr>
          <w:trHeight w:val="174"/>
        </w:trPr>
        <w:tc>
          <w:tcPr>
            <w:tcW w:w="1134" w:type="dxa"/>
            <w:vMerge/>
          </w:tcPr>
          <w:p w:rsidR="00447BD7" w:rsidRDefault="00447BD7" w:rsidP="00713EC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7" w:type="dxa"/>
          </w:tcPr>
          <w:p w:rsidR="00447BD7" w:rsidRPr="00776799" w:rsidRDefault="00447BD7" w:rsidP="00713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799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61" w:type="dxa"/>
          </w:tcPr>
          <w:p w:rsidR="00447BD7" w:rsidRPr="00776799" w:rsidRDefault="00447BD7" w:rsidP="00713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799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34" w:type="dxa"/>
          </w:tcPr>
          <w:p w:rsidR="00447BD7" w:rsidRPr="00776799" w:rsidRDefault="00447BD7" w:rsidP="00713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799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843" w:type="dxa"/>
          </w:tcPr>
          <w:p w:rsidR="00447BD7" w:rsidRPr="00776799" w:rsidRDefault="00447BD7" w:rsidP="00713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79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34" w:type="dxa"/>
          </w:tcPr>
          <w:p w:rsidR="00447BD7" w:rsidRPr="00776799" w:rsidRDefault="00447BD7" w:rsidP="00713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79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27" w:type="dxa"/>
          </w:tcPr>
          <w:p w:rsidR="00447BD7" w:rsidRPr="00776799" w:rsidRDefault="00447BD7" w:rsidP="00713EC4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7679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12</w:t>
            </w:r>
          </w:p>
        </w:tc>
        <w:tc>
          <w:tcPr>
            <w:tcW w:w="844" w:type="dxa"/>
          </w:tcPr>
          <w:p w:rsidR="00447BD7" w:rsidRPr="00776799" w:rsidRDefault="00447BD7" w:rsidP="00713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79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327" w:type="dxa"/>
          </w:tcPr>
          <w:p w:rsidR="00447BD7" w:rsidRPr="00F552A8" w:rsidRDefault="008340A5" w:rsidP="00713EC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Hoàn thành kiểm tra HKI</w:t>
            </w:r>
          </w:p>
        </w:tc>
      </w:tr>
      <w:tr w:rsidR="00447BD7" w:rsidTr="00713EC4">
        <w:trPr>
          <w:trHeight w:val="187"/>
        </w:trPr>
        <w:tc>
          <w:tcPr>
            <w:tcW w:w="1134" w:type="dxa"/>
            <w:vMerge/>
          </w:tcPr>
          <w:p w:rsidR="00447BD7" w:rsidRDefault="00447BD7" w:rsidP="00713EC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7" w:type="dxa"/>
          </w:tcPr>
          <w:p w:rsidR="00447BD7" w:rsidRPr="00776799" w:rsidRDefault="00447BD7" w:rsidP="00713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79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61" w:type="dxa"/>
          </w:tcPr>
          <w:p w:rsidR="00447BD7" w:rsidRPr="00776799" w:rsidRDefault="00447BD7" w:rsidP="00713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79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34" w:type="dxa"/>
          </w:tcPr>
          <w:p w:rsidR="00447BD7" w:rsidRPr="00776799" w:rsidRDefault="00447BD7" w:rsidP="00713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79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43" w:type="dxa"/>
          </w:tcPr>
          <w:p w:rsidR="00447BD7" w:rsidRPr="00776799" w:rsidRDefault="00447BD7" w:rsidP="00713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79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34" w:type="dxa"/>
          </w:tcPr>
          <w:p w:rsidR="00447BD7" w:rsidRPr="00776799" w:rsidRDefault="00447BD7" w:rsidP="00713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79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27" w:type="dxa"/>
          </w:tcPr>
          <w:p w:rsidR="00447BD7" w:rsidRPr="00776799" w:rsidRDefault="00447BD7" w:rsidP="00713EC4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7679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19</w:t>
            </w:r>
          </w:p>
        </w:tc>
        <w:tc>
          <w:tcPr>
            <w:tcW w:w="844" w:type="dxa"/>
          </w:tcPr>
          <w:p w:rsidR="00447BD7" w:rsidRPr="00776799" w:rsidRDefault="00447BD7" w:rsidP="00713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79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327" w:type="dxa"/>
          </w:tcPr>
          <w:p w:rsidR="00447BD7" w:rsidRDefault="008340A5" w:rsidP="00713EC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 Học kỳ II</w:t>
            </w:r>
          </w:p>
        </w:tc>
      </w:tr>
      <w:tr w:rsidR="00447BD7" w:rsidTr="00447BD7">
        <w:trPr>
          <w:trHeight w:val="360"/>
        </w:trPr>
        <w:tc>
          <w:tcPr>
            <w:tcW w:w="1134" w:type="dxa"/>
            <w:vMerge/>
          </w:tcPr>
          <w:p w:rsidR="00447BD7" w:rsidRDefault="00447BD7" w:rsidP="00713EC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7" w:type="dxa"/>
          </w:tcPr>
          <w:p w:rsidR="00447BD7" w:rsidRPr="00776799" w:rsidRDefault="00447BD7" w:rsidP="00713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79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61" w:type="dxa"/>
          </w:tcPr>
          <w:p w:rsidR="00447BD7" w:rsidRPr="00776799" w:rsidRDefault="00447BD7" w:rsidP="00713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79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34" w:type="dxa"/>
          </w:tcPr>
          <w:p w:rsidR="00447BD7" w:rsidRPr="00776799" w:rsidRDefault="00447BD7" w:rsidP="00713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79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43" w:type="dxa"/>
          </w:tcPr>
          <w:p w:rsidR="00447BD7" w:rsidRPr="00776799" w:rsidRDefault="00447BD7" w:rsidP="00713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79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34" w:type="dxa"/>
          </w:tcPr>
          <w:p w:rsidR="00447BD7" w:rsidRPr="00776799" w:rsidRDefault="00447BD7" w:rsidP="00713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79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27" w:type="dxa"/>
          </w:tcPr>
          <w:p w:rsidR="00447BD7" w:rsidRPr="00776799" w:rsidRDefault="00447BD7" w:rsidP="00713EC4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7679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26</w:t>
            </w:r>
          </w:p>
        </w:tc>
        <w:tc>
          <w:tcPr>
            <w:tcW w:w="844" w:type="dxa"/>
          </w:tcPr>
          <w:p w:rsidR="00447BD7" w:rsidRPr="00776799" w:rsidRDefault="00447BD7" w:rsidP="00713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799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327" w:type="dxa"/>
          </w:tcPr>
          <w:p w:rsidR="00447BD7" w:rsidRDefault="008340A5" w:rsidP="00713EC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447BD7" w:rsidTr="00713EC4">
        <w:trPr>
          <w:trHeight w:val="280"/>
        </w:trPr>
        <w:tc>
          <w:tcPr>
            <w:tcW w:w="1134" w:type="dxa"/>
            <w:vMerge/>
          </w:tcPr>
          <w:p w:rsidR="00447BD7" w:rsidRDefault="00447BD7" w:rsidP="00713EC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7" w:type="dxa"/>
          </w:tcPr>
          <w:p w:rsidR="00447BD7" w:rsidRPr="00776799" w:rsidRDefault="008340A5" w:rsidP="00713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799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61" w:type="dxa"/>
          </w:tcPr>
          <w:p w:rsidR="00447BD7" w:rsidRPr="00776799" w:rsidRDefault="008340A5" w:rsidP="00713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799">
              <w:rPr>
                <w:rFonts w:ascii="Times New Roman" w:hAnsi="Times New Roman" w:cs="Times New Roman"/>
                <w:sz w:val="28"/>
                <w:szCs w:val="28"/>
              </w:rPr>
              <w:t>01/3</w:t>
            </w:r>
          </w:p>
        </w:tc>
        <w:tc>
          <w:tcPr>
            <w:tcW w:w="834" w:type="dxa"/>
          </w:tcPr>
          <w:p w:rsidR="00447BD7" w:rsidRPr="00776799" w:rsidRDefault="008340A5" w:rsidP="00713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799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843" w:type="dxa"/>
          </w:tcPr>
          <w:p w:rsidR="00447BD7" w:rsidRPr="00776799" w:rsidRDefault="008340A5" w:rsidP="00713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79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34" w:type="dxa"/>
          </w:tcPr>
          <w:p w:rsidR="00447BD7" w:rsidRPr="00776799" w:rsidRDefault="008340A5" w:rsidP="00713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79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27" w:type="dxa"/>
          </w:tcPr>
          <w:p w:rsidR="00447BD7" w:rsidRPr="00776799" w:rsidRDefault="008340A5" w:rsidP="00713EC4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7679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05</w:t>
            </w:r>
          </w:p>
        </w:tc>
        <w:tc>
          <w:tcPr>
            <w:tcW w:w="844" w:type="dxa"/>
          </w:tcPr>
          <w:p w:rsidR="00447BD7" w:rsidRPr="00776799" w:rsidRDefault="008340A5" w:rsidP="00713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799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3327" w:type="dxa"/>
          </w:tcPr>
          <w:p w:rsidR="00447BD7" w:rsidRDefault="008340A5" w:rsidP="00713EC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</w:tr>
      <w:tr w:rsidR="00447BD7" w:rsidTr="00713EC4">
        <w:trPr>
          <w:trHeight w:val="227"/>
        </w:trPr>
        <w:tc>
          <w:tcPr>
            <w:tcW w:w="1134" w:type="dxa"/>
            <w:vMerge w:val="restart"/>
          </w:tcPr>
          <w:p w:rsidR="00447BD7" w:rsidRDefault="00447BD7" w:rsidP="00713EC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03/2022</w:t>
            </w:r>
          </w:p>
        </w:tc>
        <w:tc>
          <w:tcPr>
            <w:tcW w:w="727" w:type="dxa"/>
          </w:tcPr>
          <w:p w:rsidR="00447BD7" w:rsidRPr="00776799" w:rsidRDefault="008340A5" w:rsidP="00713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799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61" w:type="dxa"/>
          </w:tcPr>
          <w:p w:rsidR="00447BD7" w:rsidRPr="00776799" w:rsidRDefault="008340A5" w:rsidP="00713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799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34" w:type="dxa"/>
          </w:tcPr>
          <w:p w:rsidR="00447BD7" w:rsidRPr="00776799" w:rsidRDefault="008340A5" w:rsidP="00713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799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843" w:type="dxa"/>
          </w:tcPr>
          <w:p w:rsidR="00447BD7" w:rsidRPr="00776799" w:rsidRDefault="008340A5" w:rsidP="00713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79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34" w:type="dxa"/>
          </w:tcPr>
          <w:p w:rsidR="00447BD7" w:rsidRPr="00776799" w:rsidRDefault="008340A5" w:rsidP="00713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79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27" w:type="dxa"/>
          </w:tcPr>
          <w:p w:rsidR="00447BD7" w:rsidRPr="00776799" w:rsidRDefault="008340A5" w:rsidP="00713EC4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7679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12</w:t>
            </w:r>
          </w:p>
        </w:tc>
        <w:tc>
          <w:tcPr>
            <w:tcW w:w="844" w:type="dxa"/>
          </w:tcPr>
          <w:p w:rsidR="00447BD7" w:rsidRPr="00776799" w:rsidRDefault="008340A5" w:rsidP="00713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79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327" w:type="dxa"/>
          </w:tcPr>
          <w:p w:rsidR="00447BD7" w:rsidRDefault="008340A5" w:rsidP="00713EC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</w:tr>
      <w:tr w:rsidR="00447BD7" w:rsidTr="00713EC4">
        <w:trPr>
          <w:trHeight w:val="160"/>
        </w:trPr>
        <w:tc>
          <w:tcPr>
            <w:tcW w:w="1134" w:type="dxa"/>
            <w:vMerge/>
          </w:tcPr>
          <w:p w:rsidR="00447BD7" w:rsidRDefault="00447BD7" w:rsidP="00713EC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7" w:type="dxa"/>
          </w:tcPr>
          <w:p w:rsidR="00447BD7" w:rsidRPr="00776799" w:rsidRDefault="008340A5" w:rsidP="00713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79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61" w:type="dxa"/>
          </w:tcPr>
          <w:p w:rsidR="00447BD7" w:rsidRPr="00776799" w:rsidRDefault="008340A5" w:rsidP="00713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79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34" w:type="dxa"/>
          </w:tcPr>
          <w:p w:rsidR="00447BD7" w:rsidRPr="00776799" w:rsidRDefault="008340A5" w:rsidP="00713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79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43" w:type="dxa"/>
          </w:tcPr>
          <w:p w:rsidR="00447BD7" w:rsidRPr="00776799" w:rsidRDefault="008340A5" w:rsidP="00713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79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34" w:type="dxa"/>
          </w:tcPr>
          <w:p w:rsidR="00447BD7" w:rsidRPr="00776799" w:rsidRDefault="008340A5" w:rsidP="00713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79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27" w:type="dxa"/>
          </w:tcPr>
          <w:p w:rsidR="00447BD7" w:rsidRPr="00776799" w:rsidRDefault="008340A5" w:rsidP="00713EC4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7679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19</w:t>
            </w:r>
          </w:p>
        </w:tc>
        <w:tc>
          <w:tcPr>
            <w:tcW w:w="844" w:type="dxa"/>
          </w:tcPr>
          <w:p w:rsidR="00447BD7" w:rsidRPr="00776799" w:rsidRDefault="008340A5" w:rsidP="00713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79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327" w:type="dxa"/>
          </w:tcPr>
          <w:p w:rsidR="00447BD7" w:rsidRDefault="008340A5" w:rsidP="00713EC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</w:tr>
      <w:tr w:rsidR="00447BD7" w:rsidTr="00713EC4">
        <w:trPr>
          <w:trHeight w:val="109"/>
        </w:trPr>
        <w:tc>
          <w:tcPr>
            <w:tcW w:w="1134" w:type="dxa"/>
            <w:vMerge/>
          </w:tcPr>
          <w:p w:rsidR="00447BD7" w:rsidRDefault="00447BD7" w:rsidP="00713EC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7" w:type="dxa"/>
          </w:tcPr>
          <w:p w:rsidR="00447BD7" w:rsidRPr="00776799" w:rsidRDefault="00DE63BC" w:rsidP="00713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79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61" w:type="dxa"/>
          </w:tcPr>
          <w:p w:rsidR="00447BD7" w:rsidRPr="00776799" w:rsidRDefault="00DE63BC" w:rsidP="00713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79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34" w:type="dxa"/>
          </w:tcPr>
          <w:p w:rsidR="00447BD7" w:rsidRPr="00776799" w:rsidRDefault="00DE63BC" w:rsidP="00713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79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43" w:type="dxa"/>
          </w:tcPr>
          <w:p w:rsidR="00447BD7" w:rsidRPr="00776799" w:rsidRDefault="00DE63BC" w:rsidP="00713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79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34" w:type="dxa"/>
          </w:tcPr>
          <w:p w:rsidR="00447BD7" w:rsidRPr="00776799" w:rsidRDefault="00DE63BC" w:rsidP="00713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79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27" w:type="dxa"/>
          </w:tcPr>
          <w:p w:rsidR="00447BD7" w:rsidRPr="00776799" w:rsidRDefault="00DE63BC" w:rsidP="00713EC4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7679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26</w:t>
            </w:r>
          </w:p>
        </w:tc>
        <w:tc>
          <w:tcPr>
            <w:tcW w:w="844" w:type="dxa"/>
          </w:tcPr>
          <w:p w:rsidR="00447BD7" w:rsidRPr="00776799" w:rsidRDefault="00DE63BC" w:rsidP="00713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799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327" w:type="dxa"/>
          </w:tcPr>
          <w:p w:rsidR="00447BD7" w:rsidRDefault="008340A5" w:rsidP="00713EC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</w:tr>
      <w:tr w:rsidR="00447BD7" w:rsidTr="00713EC4">
        <w:trPr>
          <w:trHeight w:val="200"/>
        </w:trPr>
        <w:tc>
          <w:tcPr>
            <w:tcW w:w="1134" w:type="dxa"/>
            <w:vMerge/>
          </w:tcPr>
          <w:p w:rsidR="00447BD7" w:rsidRDefault="00447BD7" w:rsidP="00713EC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7" w:type="dxa"/>
          </w:tcPr>
          <w:p w:rsidR="00447BD7" w:rsidRPr="00776799" w:rsidRDefault="00DE63BC" w:rsidP="00713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799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61" w:type="dxa"/>
          </w:tcPr>
          <w:p w:rsidR="00447BD7" w:rsidRPr="00776799" w:rsidRDefault="00DE63BC" w:rsidP="00713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799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34" w:type="dxa"/>
          </w:tcPr>
          <w:p w:rsidR="00447BD7" w:rsidRPr="00776799" w:rsidRDefault="00DE63BC" w:rsidP="00713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79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43" w:type="dxa"/>
          </w:tcPr>
          <w:p w:rsidR="00447BD7" w:rsidRPr="00776799" w:rsidRDefault="00DE63BC" w:rsidP="00713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799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34" w:type="dxa"/>
          </w:tcPr>
          <w:p w:rsidR="00447BD7" w:rsidRPr="00776799" w:rsidRDefault="00DE63BC" w:rsidP="00713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799">
              <w:rPr>
                <w:rFonts w:ascii="Times New Roman" w:hAnsi="Times New Roman" w:cs="Times New Roman"/>
                <w:sz w:val="28"/>
                <w:szCs w:val="28"/>
              </w:rPr>
              <w:t>01/4</w:t>
            </w:r>
          </w:p>
        </w:tc>
        <w:tc>
          <w:tcPr>
            <w:tcW w:w="727" w:type="dxa"/>
          </w:tcPr>
          <w:p w:rsidR="00447BD7" w:rsidRPr="00776799" w:rsidRDefault="00DE63BC" w:rsidP="00713EC4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7679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02</w:t>
            </w:r>
          </w:p>
        </w:tc>
        <w:tc>
          <w:tcPr>
            <w:tcW w:w="844" w:type="dxa"/>
          </w:tcPr>
          <w:p w:rsidR="00447BD7" w:rsidRPr="00776799" w:rsidRDefault="00DE63BC" w:rsidP="00713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79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3327" w:type="dxa"/>
          </w:tcPr>
          <w:p w:rsidR="00447BD7" w:rsidRDefault="008340A5" w:rsidP="00713EC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</w:tr>
      <w:tr w:rsidR="00447BD7" w:rsidTr="00713EC4">
        <w:trPr>
          <w:trHeight w:val="187"/>
        </w:trPr>
        <w:tc>
          <w:tcPr>
            <w:tcW w:w="1134" w:type="dxa"/>
            <w:vMerge w:val="restart"/>
          </w:tcPr>
          <w:p w:rsidR="00447BD7" w:rsidRDefault="00447BD7" w:rsidP="00713EC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04/2022</w:t>
            </w:r>
          </w:p>
        </w:tc>
        <w:tc>
          <w:tcPr>
            <w:tcW w:w="727" w:type="dxa"/>
          </w:tcPr>
          <w:p w:rsidR="00447BD7" w:rsidRPr="00776799" w:rsidRDefault="00DE63BC" w:rsidP="00713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79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61" w:type="dxa"/>
          </w:tcPr>
          <w:p w:rsidR="00447BD7" w:rsidRPr="00776799" w:rsidRDefault="00DE63BC" w:rsidP="00713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79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34" w:type="dxa"/>
          </w:tcPr>
          <w:p w:rsidR="00447BD7" w:rsidRPr="00776799" w:rsidRDefault="00DE63BC" w:rsidP="00713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799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843" w:type="dxa"/>
          </w:tcPr>
          <w:p w:rsidR="00447BD7" w:rsidRPr="00776799" w:rsidRDefault="00DE63BC" w:rsidP="00713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799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34" w:type="dxa"/>
          </w:tcPr>
          <w:p w:rsidR="00447BD7" w:rsidRPr="00776799" w:rsidRDefault="00DE63BC" w:rsidP="00713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799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27" w:type="dxa"/>
          </w:tcPr>
          <w:p w:rsidR="00447BD7" w:rsidRPr="00776799" w:rsidRDefault="00DE63BC" w:rsidP="00713EC4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7679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09</w:t>
            </w:r>
          </w:p>
        </w:tc>
        <w:tc>
          <w:tcPr>
            <w:tcW w:w="844" w:type="dxa"/>
          </w:tcPr>
          <w:p w:rsidR="00447BD7" w:rsidRPr="00776799" w:rsidRDefault="00DE63BC" w:rsidP="00713EC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7679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</w:t>
            </w:r>
          </w:p>
        </w:tc>
        <w:tc>
          <w:tcPr>
            <w:tcW w:w="3327" w:type="dxa"/>
          </w:tcPr>
          <w:p w:rsidR="00447BD7" w:rsidRDefault="008340A5" w:rsidP="00713EC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  <w:bookmarkStart w:id="0" w:name="_GoBack"/>
            <w:bookmarkEnd w:id="0"/>
          </w:p>
        </w:tc>
      </w:tr>
      <w:tr w:rsidR="00447BD7" w:rsidTr="00713EC4">
        <w:trPr>
          <w:trHeight w:val="187"/>
        </w:trPr>
        <w:tc>
          <w:tcPr>
            <w:tcW w:w="1134" w:type="dxa"/>
            <w:vMerge/>
          </w:tcPr>
          <w:p w:rsidR="00447BD7" w:rsidRDefault="00447BD7" w:rsidP="00713EC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7" w:type="dxa"/>
          </w:tcPr>
          <w:p w:rsidR="00447BD7" w:rsidRPr="00776799" w:rsidRDefault="00DE63BC" w:rsidP="00713EC4">
            <w:pPr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776799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11</w:t>
            </w:r>
          </w:p>
        </w:tc>
        <w:tc>
          <w:tcPr>
            <w:tcW w:w="761" w:type="dxa"/>
          </w:tcPr>
          <w:p w:rsidR="00447BD7" w:rsidRPr="00776799" w:rsidRDefault="00DE63BC" w:rsidP="00713EC4">
            <w:pPr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776799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12</w:t>
            </w:r>
          </w:p>
        </w:tc>
        <w:tc>
          <w:tcPr>
            <w:tcW w:w="834" w:type="dxa"/>
          </w:tcPr>
          <w:p w:rsidR="00447BD7" w:rsidRPr="00776799" w:rsidRDefault="00DE63BC" w:rsidP="00713EC4">
            <w:pPr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776799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13</w:t>
            </w:r>
          </w:p>
        </w:tc>
        <w:tc>
          <w:tcPr>
            <w:tcW w:w="843" w:type="dxa"/>
          </w:tcPr>
          <w:p w:rsidR="00447BD7" w:rsidRPr="00776799" w:rsidRDefault="00DE63BC" w:rsidP="00713EC4">
            <w:pPr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776799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14</w:t>
            </w:r>
          </w:p>
        </w:tc>
        <w:tc>
          <w:tcPr>
            <w:tcW w:w="834" w:type="dxa"/>
          </w:tcPr>
          <w:p w:rsidR="00447BD7" w:rsidRPr="00776799" w:rsidRDefault="00DE63BC" w:rsidP="00713EC4">
            <w:pPr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776799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15</w:t>
            </w:r>
          </w:p>
        </w:tc>
        <w:tc>
          <w:tcPr>
            <w:tcW w:w="727" w:type="dxa"/>
          </w:tcPr>
          <w:p w:rsidR="00447BD7" w:rsidRPr="00776799" w:rsidRDefault="00DE63BC" w:rsidP="00713EC4">
            <w:pPr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776799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16</w:t>
            </w:r>
          </w:p>
        </w:tc>
        <w:tc>
          <w:tcPr>
            <w:tcW w:w="844" w:type="dxa"/>
          </w:tcPr>
          <w:p w:rsidR="00447BD7" w:rsidRPr="00776799" w:rsidRDefault="00DE63BC" w:rsidP="00713EC4">
            <w:pPr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776799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17</w:t>
            </w:r>
          </w:p>
        </w:tc>
        <w:tc>
          <w:tcPr>
            <w:tcW w:w="3327" w:type="dxa"/>
          </w:tcPr>
          <w:p w:rsidR="00447BD7" w:rsidRPr="00DE63BC" w:rsidRDefault="008340A5" w:rsidP="00713EC4">
            <w:pPr>
              <w:jc w:val="both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DE63BC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27</w:t>
            </w:r>
            <w:r w:rsidR="00DE63BC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 Kiểm tra giữa kII</w:t>
            </w:r>
          </w:p>
        </w:tc>
      </w:tr>
      <w:tr w:rsidR="00447BD7" w:rsidTr="00713EC4">
        <w:trPr>
          <w:trHeight w:val="122"/>
        </w:trPr>
        <w:tc>
          <w:tcPr>
            <w:tcW w:w="1134" w:type="dxa"/>
            <w:vMerge/>
          </w:tcPr>
          <w:p w:rsidR="00447BD7" w:rsidRDefault="00447BD7" w:rsidP="00713EC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7" w:type="dxa"/>
          </w:tcPr>
          <w:p w:rsidR="00447BD7" w:rsidRPr="00776799" w:rsidRDefault="00DE63BC" w:rsidP="00713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79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61" w:type="dxa"/>
          </w:tcPr>
          <w:p w:rsidR="00447BD7" w:rsidRPr="00776799" w:rsidRDefault="00DE63BC" w:rsidP="00713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79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34" w:type="dxa"/>
          </w:tcPr>
          <w:p w:rsidR="00447BD7" w:rsidRPr="00776799" w:rsidRDefault="00DE63BC" w:rsidP="00713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79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43" w:type="dxa"/>
          </w:tcPr>
          <w:p w:rsidR="00447BD7" w:rsidRPr="00776799" w:rsidRDefault="00DE63BC" w:rsidP="00713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79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34" w:type="dxa"/>
          </w:tcPr>
          <w:p w:rsidR="00447BD7" w:rsidRPr="00776799" w:rsidRDefault="00DE63BC" w:rsidP="00713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79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27" w:type="dxa"/>
          </w:tcPr>
          <w:p w:rsidR="00447BD7" w:rsidRPr="00776799" w:rsidRDefault="00DE63BC" w:rsidP="00713EC4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7679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23</w:t>
            </w:r>
          </w:p>
        </w:tc>
        <w:tc>
          <w:tcPr>
            <w:tcW w:w="844" w:type="dxa"/>
          </w:tcPr>
          <w:p w:rsidR="00447BD7" w:rsidRPr="00776799" w:rsidRDefault="00DE63BC" w:rsidP="00713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79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327" w:type="dxa"/>
          </w:tcPr>
          <w:p w:rsidR="00447BD7" w:rsidRDefault="008340A5" w:rsidP="00713EC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</w:tr>
      <w:tr w:rsidR="00447BD7" w:rsidTr="00713EC4">
        <w:trPr>
          <w:trHeight w:val="109"/>
        </w:trPr>
        <w:tc>
          <w:tcPr>
            <w:tcW w:w="1134" w:type="dxa"/>
            <w:vMerge/>
          </w:tcPr>
          <w:p w:rsidR="00447BD7" w:rsidRDefault="00447BD7" w:rsidP="00713EC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7" w:type="dxa"/>
          </w:tcPr>
          <w:p w:rsidR="00447BD7" w:rsidRPr="00776799" w:rsidRDefault="00DE63BC" w:rsidP="00713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79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61" w:type="dxa"/>
          </w:tcPr>
          <w:p w:rsidR="00447BD7" w:rsidRPr="00776799" w:rsidRDefault="00DE63BC" w:rsidP="00713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799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34" w:type="dxa"/>
          </w:tcPr>
          <w:p w:rsidR="00447BD7" w:rsidRPr="00776799" w:rsidRDefault="00DE63BC" w:rsidP="00713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799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43" w:type="dxa"/>
          </w:tcPr>
          <w:p w:rsidR="00447BD7" w:rsidRPr="00776799" w:rsidRDefault="00DE63BC" w:rsidP="00713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799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34" w:type="dxa"/>
          </w:tcPr>
          <w:p w:rsidR="00447BD7" w:rsidRPr="00776799" w:rsidRDefault="00DE63BC" w:rsidP="00713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799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27" w:type="dxa"/>
          </w:tcPr>
          <w:p w:rsidR="00447BD7" w:rsidRPr="00776799" w:rsidRDefault="00DE63BC" w:rsidP="00713EC4">
            <w:pPr>
              <w:jc w:val="both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776799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30</w:t>
            </w:r>
          </w:p>
        </w:tc>
        <w:tc>
          <w:tcPr>
            <w:tcW w:w="844" w:type="dxa"/>
          </w:tcPr>
          <w:p w:rsidR="00447BD7" w:rsidRPr="00776799" w:rsidRDefault="00DE63BC" w:rsidP="00713EC4">
            <w:pPr>
              <w:jc w:val="both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776799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01/5</w:t>
            </w:r>
          </w:p>
        </w:tc>
        <w:tc>
          <w:tcPr>
            <w:tcW w:w="3327" w:type="dxa"/>
          </w:tcPr>
          <w:p w:rsidR="00447BD7" w:rsidRDefault="008340A5" w:rsidP="00713EC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</w:tr>
      <w:tr w:rsidR="00447BD7" w:rsidTr="00713EC4">
        <w:trPr>
          <w:trHeight w:val="200"/>
        </w:trPr>
        <w:tc>
          <w:tcPr>
            <w:tcW w:w="1134" w:type="dxa"/>
            <w:vMerge/>
          </w:tcPr>
          <w:p w:rsidR="00447BD7" w:rsidRDefault="00447BD7" w:rsidP="00713EC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7" w:type="dxa"/>
          </w:tcPr>
          <w:p w:rsidR="00447BD7" w:rsidRPr="00776799" w:rsidRDefault="00DE63BC" w:rsidP="00713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799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61" w:type="dxa"/>
          </w:tcPr>
          <w:p w:rsidR="00447BD7" w:rsidRPr="00776799" w:rsidRDefault="00DE63BC" w:rsidP="00713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79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34" w:type="dxa"/>
          </w:tcPr>
          <w:p w:rsidR="00447BD7" w:rsidRPr="00776799" w:rsidRDefault="00DE63BC" w:rsidP="00713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79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43" w:type="dxa"/>
          </w:tcPr>
          <w:p w:rsidR="00447BD7" w:rsidRPr="00776799" w:rsidRDefault="00DE63BC" w:rsidP="00713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79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34" w:type="dxa"/>
          </w:tcPr>
          <w:p w:rsidR="00447BD7" w:rsidRPr="00776799" w:rsidRDefault="00DE63BC" w:rsidP="00713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799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727" w:type="dxa"/>
          </w:tcPr>
          <w:p w:rsidR="00447BD7" w:rsidRPr="00776799" w:rsidRDefault="00DE63BC" w:rsidP="00713EC4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7679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07</w:t>
            </w:r>
          </w:p>
        </w:tc>
        <w:tc>
          <w:tcPr>
            <w:tcW w:w="844" w:type="dxa"/>
          </w:tcPr>
          <w:p w:rsidR="00447BD7" w:rsidRPr="00776799" w:rsidRDefault="00DE63BC" w:rsidP="00713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799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327" w:type="dxa"/>
          </w:tcPr>
          <w:p w:rsidR="00447BD7" w:rsidRDefault="008340A5" w:rsidP="00713EC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</w:tr>
      <w:tr w:rsidR="00447BD7" w:rsidTr="00713EC4">
        <w:trPr>
          <w:trHeight w:val="200"/>
        </w:trPr>
        <w:tc>
          <w:tcPr>
            <w:tcW w:w="1134" w:type="dxa"/>
            <w:vMerge w:val="restart"/>
          </w:tcPr>
          <w:p w:rsidR="00447BD7" w:rsidRDefault="00447BD7" w:rsidP="00713EC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05/2022</w:t>
            </w:r>
          </w:p>
        </w:tc>
        <w:tc>
          <w:tcPr>
            <w:tcW w:w="727" w:type="dxa"/>
          </w:tcPr>
          <w:p w:rsidR="00447BD7" w:rsidRPr="00776799" w:rsidRDefault="00DE63BC" w:rsidP="00713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799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761" w:type="dxa"/>
          </w:tcPr>
          <w:p w:rsidR="00447BD7" w:rsidRPr="00776799" w:rsidRDefault="00DE63BC" w:rsidP="00713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79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34" w:type="dxa"/>
          </w:tcPr>
          <w:p w:rsidR="00447BD7" w:rsidRPr="00776799" w:rsidRDefault="00DE63BC" w:rsidP="00713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79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43" w:type="dxa"/>
          </w:tcPr>
          <w:p w:rsidR="00447BD7" w:rsidRPr="00776799" w:rsidRDefault="00DE63BC" w:rsidP="00713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79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34" w:type="dxa"/>
          </w:tcPr>
          <w:p w:rsidR="00447BD7" w:rsidRPr="00776799" w:rsidRDefault="00DE63BC" w:rsidP="00713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79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27" w:type="dxa"/>
          </w:tcPr>
          <w:p w:rsidR="00447BD7" w:rsidRPr="00776799" w:rsidRDefault="00DE63BC" w:rsidP="00713EC4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7679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14</w:t>
            </w:r>
          </w:p>
        </w:tc>
        <w:tc>
          <w:tcPr>
            <w:tcW w:w="844" w:type="dxa"/>
          </w:tcPr>
          <w:p w:rsidR="00447BD7" w:rsidRPr="00776799" w:rsidRDefault="00DE63BC" w:rsidP="00713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79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327" w:type="dxa"/>
          </w:tcPr>
          <w:p w:rsidR="00447BD7" w:rsidRDefault="008340A5" w:rsidP="00713EC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</w:tr>
      <w:tr w:rsidR="00447BD7" w:rsidTr="00713EC4">
        <w:trPr>
          <w:trHeight w:val="160"/>
        </w:trPr>
        <w:tc>
          <w:tcPr>
            <w:tcW w:w="1134" w:type="dxa"/>
            <w:vMerge/>
          </w:tcPr>
          <w:p w:rsidR="00447BD7" w:rsidRDefault="00447BD7" w:rsidP="00713EC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7" w:type="dxa"/>
          </w:tcPr>
          <w:p w:rsidR="00447BD7" w:rsidRPr="00776799" w:rsidRDefault="00DE63BC" w:rsidP="00713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79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61" w:type="dxa"/>
          </w:tcPr>
          <w:p w:rsidR="00447BD7" w:rsidRPr="00776799" w:rsidRDefault="00DE63BC" w:rsidP="00713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79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34" w:type="dxa"/>
          </w:tcPr>
          <w:p w:rsidR="00447BD7" w:rsidRPr="00776799" w:rsidRDefault="00DE63BC" w:rsidP="00713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79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43" w:type="dxa"/>
          </w:tcPr>
          <w:p w:rsidR="00447BD7" w:rsidRPr="00776799" w:rsidRDefault="00DE63BC" w:rsidP="00713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79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34" w:type="dxa"/>
          </w:tcPr>
          <w:p w:rsidR="00447BD7" w:rsidRPr="00776799" w:rsidRDefault="00DE63BC" w:rsidP="00713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79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27" w:type="dxa"/>
          </w:tcPr>
          <w:p w:rsidR="00447BD7" w:rsidRPr="00776799" w:rsidRDefault="00DE63BC" w:rsidP="00713EC4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7679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21</w:t>
            </w:r>
          </w:p>
        </w:tc>
        <w:tc>
          <w:tcPr>
            <w:tcW w:w="844" w:type="dxa"/>
          </w:tcPr>
          <w:p w:rsidR="00447BD7" w:rsidRPr="00776799" w:rsidRDefault="00DE63BC" w:rsidP="00713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79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327" w:type="dxa"/>
          </w:tcPr>
          <w:p w:rsidR="00447BD7" w:rsidRDefault="008340A5" w:rsidP="00713EC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</w:tr>
      <w:tr w:rsidR="00447BD7" w:rsidTr="00713EC4">
        <w:trPr>
          <w:trHeight w:val="200"/>
        </w:trPr>
        <w:tc>
          <w:tcPr>
            <w:tcW w:w="1134" w:type="dxa"/>
            <w:vMerge/>
          </w:tcPr>
          <w:p w:rsidR="00447BD7" w:rsidRDefault="00447BD7" w:rsidP="00713EC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7" w:type="dxa"/>
          </w:tcPr>
          <w:p w:rsidR="00447BD7" w:rsidRPr="00776799" w:rsidRDefault="00DE63BC" w:rsidP="00713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79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61" w:type="dxa"/>
          </w:tcPr>
          <w:p w:rsidR="00447BD7" w:rsidRPr="00776799" w:rsidRDefault="00DE63BC" w:rsidP="00713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79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34" w:type="dxa"/>
          </w:tcPr>
          <w:p w:rsidR="00447BD7" w:rsidRPr="00776799" w:rsidRDefault="00DE63BC" w:rsidP="00713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79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43" w:type="dxa"/>
          </w:tcPr>
          <w:p w:rsidR="00447BD7" w:rsidRPr="00776799" w:rsidRDefault="00DE63BC" w:rsidP="00713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799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34" w:type="dxa"/>
          </w:tcPr>
          <w:p w:rsidR="00447BD7" w:rsidRPr="00776799" w:rsidRDefault="00DE63BC" w:rsidP="00713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799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27" w:type="dxa"/>
          </w:tcPr>
          <w:p w:rsidR="00447BD7" w:rsidRPr="00776799" w:rsidRDefault="00DE63BC" w:rsidP="00713EC4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7679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28</w:t>
            </w:r>
          </w:p>
        </w:tc>
        <w:tc>
          <w:tcPr>
            <w:tcW w:w="844" w:type="dxa"/>
          </w:tcPr>
          <w:p w:rsidR="00447BD7" w:rsidRPr="00776799" w:rsidRDefault="00DE63BC" w:rsidP="00713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799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327" w:type="dxa"/>
          </w:tcPr>
          <w:p w:rsidR="00447BD7" w:rsidRDefault="008340A5" w:rsidP="00713EC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</w:tr>
      <w:tr w:rsidR="00447BD7" w:rsidTr="00713EC4">
        <w:trPr>
          <w:trHeight w:val="109"/>
        </w:trPr>
        <w:tc>
          <w:tcPr>
            <w:tcW w:w="1134" w:type="dxa"/>
            <w:vMerge/>
          </w:tcPr>
          <w:p w:rsidR="00447BD7" w:rsidRDefault="00447BD7" w:rsidP="00713EC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7" w:type="dxa"/>
          </w:tcPr>
          <w:p w:rsidR="00447BD7" w:rsidRPr="00776799" w:rsidRDefault="00DE63BC" w:rsidP="00713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79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61" w:type="dxa"/>
          </w:tcPr>
          <w:p w:rsidR="00447BD7" w:rsidRPr="00776799" w:rsidRDefault="00DE63BC" w:rsidP="00713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799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34" w:type="dxa"/>
          </w:tcPr>
          <w:p w:rsidR="00447BD7" w:rsidRPr="00776799" w:rsidRDefault="00DE63BC" w:rsidP="00713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799">
              <w:rPr>
                <w:rFonts w:ascii="Times New Roman" w:hAnsi="Times New Roman" w:cs="Times New Roman"/>
                <w:sz w:val="28"/>
                <w:szCs w:val="28"/>
              </w:rPr>
              <w:t>01/6</w:t>
            </w:r>
          </w:p>
        </w:tc>
        <w:tc>
          <w:tcPr>
            <w:tcW w:w="843" w:type="dxa"/>
          </w:tcPr>
          <w:p w:rsidR="00447BD7" w:rsidRPr="00776799" w:rsidRDefault="00DE63BC" w:rsidP="00713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799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834" w:type="dxa"/>
          </w:tcPr>
          <w:p w:rsidR="00447BD7" w:rsidRPr="00776799" w:rsidRDefault="00DE63BC" w:rsidP="00713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79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27" w:type="dxa"/>
          </w:tcPr>
          <w:p w:rsidR="00447BD7" w:rsidRPr="00776799" w:rsidRDefault="00DE63BC" w:rsidP="00713EC4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7679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04</w:t>
            </w:r>
          </w:p>
        </w:tc>
        <w:tc>
          <w:tcPr>
            <w:tcW w:w="844" w:type="dxa"/>
          </w:tcPr>
          <w:p w:rsidR="00447BD7" w:rsidRPr="00776799" w:rsidRDefault="00DE63BC" w:rsidP="00713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79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3327" w:type="dxa"/>
          </w:tcPr>
          <w:p w:rsidR="00447BD7" w:rsidRDefault="008340A5" w:rsidP="00713EC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</w:tr>
      <w:tr w:rsidR="00447BD7" w:rsidTr="00713EC4">
        <w:trPr>
          <w:trHeight w:val="187"/>
        </w:trPr>
        <w:tc>
          <w:tcPr>
            <w:tcW w:w="1134" w:type="dxa"/>
            <w:vMerge w:val="restart"/>
          </w:tcPr>
          <w:p w:rsidR="00447BD7" w:rsidRDefault="00447BD7" w:rsidP="00713EC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06/2022</w:t>
            </w:r>
          </w:p>
        </w:tc>
        <w:tc>
          <w:tcPr>
            <w:tcW w:w="727" w:type="dxa"/>
          </w:tcPr>
          <w:p w:rsidR="00447BD7" w:rsidRPr="00776799" w:rsidRDefault="00DE63BC" w:rsidP="00713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799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761" w:type="dxa"/>
          </w:tcPr>
          <w:p w:rsidR="00447BD7" w:rsidRPr="00776799" w:rsidRDefault="00DE63BC" w:rsidP="00713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799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34" w:type="dxa"/>
          </w:tcPr>
          <w:p w:rsidR="00447BD7" w:rsidRPr="00776799" w:rsidRDefault="00DE63BC" w:rsidP="00713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799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43" w:type="dxa"/>
          </w:tcPr>
          <w:p w:rsidR="00447BD7" w:rsidRPr="00776799" w:rsidRDefault="00DE63BC" w:rsidP="00713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799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834" w:type="dxa"/>
          </w:tcPr>
          <w:p w:rsidR="00447BD7" w:rsidRPr="00776799" w:rsidRDefault="00DE63BC" w:rsidP="00713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79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27" w:type="dxa"/>
          </w:tcPr>
          <w:p w:rsidR="00447BD7" w:rsidRPr="00776799" w:rsidRDefault="00DE63BC" w:rsidP="00713EC4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7679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11</w:t>
            </w:r>
          </w:p>
        </w:tc>
        <w:tc>
          <w:tcPr>
            <w:tcW w:w="844" w:type="dxa"/>
          </w:tcPr>
          <w:p w:rsidR="00447BD7" w:rsidRPr="00776799" w:rsidRDefault="00DE63BC" w:rsidP="00713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79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327" w:type="dxa"/>
          </w:tcPr>
          <w:p w:rsidR="00447BD7" w:rsidRDefault="008340A5" w:rsidP="00713EC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</w:tr>
      <w:tr w:rsidR="00447BD7" w:rsidTr="00713EC4">
        <w:trPr>
          <w:trHeight w:val="214"/>
        </w:trPr>
        <w:tc>
          <w:tcPr>
            <w:tcW w:w="1134" w:type="dxa"/>
            <w:vMerge/>
          </w:tcPr>
          <w:p w:rsidR="00447BD7" w:rsidRDefault="00447BD7" w:rsidP="00713EC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7" w:type="dxa"/>
          </w:tcPr>
          <w:p w:rsidR="00447BD7" w:rsidRPr="00776799" w:rsidRDefault="00DE63BC" w:rsidP="00713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79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1" w:type="dxa"/>
          </w:tcPr>
          <w:p w:rsidR="00447BD7" w:rsidRPr="00776799" w:rsidRDefault="00DE63BC" w:rsidP="00713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79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34" w:type="dxa"/>
          </w:tcPr>
          <w:p w:rsidR="00447BD7" w:rsidRPr="00776799" w:rsidRDefault="00DE63BC" w:rsidP="00713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79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43" w:type="dxa"/>
          </w:tcPr>
          <w:p w:rsidR="00447BD7" w:rsidRPr="00776799" w:rsidRDefault="00DE63BC" w:rsidP="00713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79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34" w:type="dxa"/>
          </w:tcPr>
          <w:p w:rsidR="00447BD7" w:rsidRPr="00776799" w:rsidRDefault="00DE63BC" w:rsidP="00713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79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27" w:type="dxa"/>
          </w:tcPr>
          <w:p w:rsidR="00447BD7" w:rsidRPr="00776799" w:rsidRDefault="00DE63BC" w:rsidP="00713EC4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7679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18</w:t>
            </w:r>
          </w:p>
        </w:tc>
        <w:tc>
          <w:tcPr>
            <w:tcW w:w="844" w:type="dxa"/>
          </w:tcPr>
          <w:p w:rsidR="00447BD7" w:rsidRPr="00776799" w:rsidRDefault="00DE63BC" w:rsidP="00713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79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327" w:type="dxa"/>
          </w:tcPr>
          <w:p w:rsidR="00447BD7" w:rsidRDefault="00DE63BC" w:rsidP="00DE63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Kiểm tra cuối KII nhập CSDL</w:t>
            </w:r>
          </w:p>
        </w:tc>
      </w:tr>
      <w:tr w:rsidR="00447BD7" w:rsidTr="00713EC4">
        <w:trPr>
          <w:trHeight w:val="174"/>
        </w:trPr>
        <w:tc>
          <w:tcPr>
            <w:tcW w:w="1134" w:type="dxa"/>
            <w:vMerge/>
          </w:tcPr>
          <w:p w:rsidR="00447BD7" w:rsidRDefault="00447BD7" w:rsidP="00713EC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7" w:type="dxa"/>
          </w:tcPr>
          <w:p w:rsidR="00447BD7" w:rsidRDefault="00DE63BC" w:rsidP="00713EC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761" w:type="dxa"/>
          </w:tcPr>
          <w:p w:rsidR="00447BD7" w:rsidRDefault="00DE63BC" w:rsidP="00713EC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834" w:type="dxa"/>
          </w:tcPr>
          <w:p w:rsidR="00447BD7" w:rsidRDefault="00DE63BC" w:rsidP="00713EC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843" w:type="dxa"/>
          </w:tcPr>
          <w:p w:rsidR="00447BD7" w:rsidRDefault="00DE63BC" w:rsidP="00713EC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834" w:type="dxa"/>
          </w:tcPr>
          <w:p w:rsidR="00447BD7" w:rsidRDefault="00DE63BC" w:rsidP="00713EC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727" w:type="dxa"/>
          </w:tcPr>
          <w:p w:rsidR="00447BD7" w:rsidRPr="00F552A8" w:rsidRDefault="00DE63BC" w:rsidP="00713EC4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25</w:t>
            </w:r>
          </w:p>
        </w:tc>
        <w:tc>
          <w:tcPr>
            <w:tcW w:w="844" w:type="dxa"/>
          </w:tcPr>
          <w:p w:rsidR="00447BD7" w:rsidRDefault="00DE63BC" w:rsidP="00713EC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3327" w:type="dxa"/>
          </w:tcPr>
          <w:p w:rsidR="00447BD7" w:rsidRDefault="00447BD7" w:rsidP="00713EC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47BD7" w:rsidTr="00713EC4">
        <w:trPr>
          <w:trHeight w:val="135"/>
        </w:trPr>
        <w:tc>
          <w:tcPr>
            <w:tcW w:w="1134" w:type="dxa"/>
            <w:vMerge/>
          </w:tcPr>
          <w:p w:rsidR="00447BD7" w:rsidRDefault="00447BD7" w:rsidP="00713EC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7" w:type="dxa"/>
          </w:tcPr>
          <w:p w:rsidR="00447BD7" w:rsidRDefault="00447BD7" w:rsidP="00713EC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1" w:type="dxa"/>
          </w:tcPr>
          <w:p w:rsidR="00447BD7" w:rsidRDefault="00447BD7" w:rsidP="00713EC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4" w:type="dxa"/>
          </w:tcPr>
          <w:p w:rsidR="00447BD7" w:rsidRDefault="00447BD7" w:rsidP="00713EC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3" w:type="dxa"/>
          </w:tcPr>
          <w:p w:rsidR="00447BD7" w:rsidRDefault="00447BD7" w:rsidP="00713EC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4" w:type="dxa"/>
          </w:tcPr>
          <w:p w:rsidR="00447BD7" w:rsidRDefault="00447BD7" w:rsidP="00713EC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7" w:type="dxa"/>
          </w:tcPr>
          <w:p w:rsidR="00447BD7" w:rsidRPr="00F552A8" w:rsidRDefault="00447BD7" w:rsidP="00713EC4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844" w:type="dxa"/>
          </w:tcPr>
          <w:p w:rsidR="00447BD7" w:rsidRDefault="00447BD7" w:rsidP="00713EC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27" w:type="dxa"/>
          </w:tcPr>
          <w:p w:rsidR="00447BD7" w:rsidRDefault="00447BD7" w:rsidP="00713EC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47BD7" w:rsidRPr="00447BD7" w:rsidRDefault="00447BD7" w:rsidP="00447BD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7BD7">
        <w:rPr>
          <w:rFonts w:ascii="Times New Roman" w:hAnsi="Times New Roman" w:cs="Times New Roman"/>
          <w:sz w:val="28"/>
          <w:szCs w:val="28"/>
        </w:rPr>
        <w:t>Học kì I</w:t>
      </w:r>
      <w:r w:rsidR="00DE63BC">
        <w:rPr>
          <w:rFonts w:ascii="Times New Roman" w:hAnsi="Times New Roman" w:cs="Times New Roman"/>
          <w:sz w:val="28"/>
          <w:szCs w:val="28"/>
        </w:rPr>
        <w:t>I</w:t>
      </w:r>
      <w:r w:rsidRPr="00447BD7">
        <w:rPr>
          <w:rFonts w:ascii="Times New Roman" w:hAnsi="Times New Roman" w:cs="Times New Roman"/>
          <w:sz w:val="28"/>
          <w:szCs w:val="28"/>
        </w:rPr>
        <w:t xml:space="preserve"> từ</w:t>
      </w:r>
      <w:r w:rsidR="00DE63BC">
        <w:rPr>
          <w:rFonts w:ascii="Times New Roman" w:hAnsi="Times New Roman" w:cs="Times New Roman"/>
          <w:sz w:val="28"/>
          <w:szCs w:val="28"/>
        </w:rPr>
        <w:t xml:space="preserve"> ngày 14/2</w:t>
      </w:r>
      <w:r w:rsidRPr="00447BD7">
        <w:rPr>
          <w:rFonts w:ascii="Times New Roman" w:hAnsi="Times New Roman" w:cs="Times New Roman"/>
          <w:sz w:val="28"/>
          <w:szCs w:val="28"/>
        </w:rPr>
        <w:t>/2021 đế</w:t>
      </w:r>
      <w:r w:rsidR="00DE63BC">
        <w:rPr>
          <w:rFonts w:ascii="Times New Roman" w:hAnsi="Times New Roman" w:cs="Times New Roman"/>
          <w:sz w:val="28"/>
          <w:szCs w:val="28"/>
        </w:rPr>
        <w:t>n ngày 10/06/2022, có 17</w:t>
      </w:r>
      <w:r w:rsidRPr="00447BD7">
        <w:rPr>
          <w:rFonts w:ascii="Times New Roman" w:hAnsi="Times New Roman" w:cs="Times New Roman"/>
          <w:sz w:val="28"/>
          <w:szCs w:val="28"/>
        </w:rPr>
        <w:t xml:space="preserve"> tuần thực học. </w:t>
      </w:r>
      <w:r w:rsidR="00DE63BC">
        <w:rPr>
          <w:rFonts w:ascii="Times New Roman" w:hAnsi="Times New Roman" w:cs="Times New Roman"/>
          <w:sz w:val="28"/>
          <w:szCs w:val="28"/>
        </w:rPr>
        <w:t>Từ 20/6-25/6 tổ chức đánh giá viên chức, xét thi thua và hoàn thành các hồ sơ cuối năm</w:t>
      </w:r>
      <w:r w:rsidR="00776799">
        <w:rPr>
          <w:rFonts w:ascii="Times New Roman" w:hAnsi="Times New Roman" w:cs="Times New Roman"/>
          <w:sz w:val="28"/>
          <w:szCs w:val="28"/>
        </w:rPr>
        <w:t xml:space="preserve"> học.</w:t>
      </w:r>
    </w:p>
    <w:sectPr w:rsidR="00447BD7" w:rsidRPr="00447BD7" w:rsidSect="00AA512F">
      <w:pgSz w:w="12240" w:h="15840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C5D19"/>
    <w:multiLevelType w:val="hybridMultilevel"/>
    <w:tmpl w:val="61B256E2"/>
    <w:lvl w:ilvl="0" w:tplc="03785A3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12F"/>
    <w:rsid w:val="003F136B"/>
    <w:rsid w:val="00447BD7"/>
    <w:rsid w:val="006426FC"/>
    <w:rsid w:val="00776799"/>
    <w:rsid w:val="008340A5"/>
    <w:rsid w:val="00AA512F"/>
    <w:rsid w:val="00B117E5"/>
    <w:rsid w:val="00DE63BC"/>
    <w:rsid w:val="00ED36D1"/>
    <w:rsid w:val="00F55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512F"/>
    <w:pPr>
      <w:ind w:left="720"/>
      <w:contextualSpacing/>
    </w:pPr>
  </w:style>
  <w:style w:type="table" w:styleId="TableGrid">
    <w:name w:val="Table Grid"/>
    <w:basedOn w:val="TableNormal"/>
    <w:uiPriority w:val="59"/>
    <w:rsid w:val="00F552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512F"/>
    <w:pPr>
      <w:ind w:left="720"/>
      <w:contextualSpacing/>
    </w:pPr>
  </w:style>
  <w:style w:type="table" w:styleId="TableGrid">
    <w:name w:val="Table Grid"/>
    <w:basedOn w:val="TableNormal"/>
    <w:uiPriority w:val="59"/>
    <w:rsid w:val="00F552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2022-04-24T08:07:00Z</dcterms:created>
  <dcterms:modified xsi:type="dcterms:W3CDTF">2022-04-24T09:24:00Z</dcterms:modified>
</cp:coreProperties>
</file>